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70" w:rsidRDefault="007B0E70" w:rsidP="007D4E6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7D4E6E" w:rsidRDefault="007D4E6E" w:rsidP="007D4E6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7D4E6E" w:rsidRDefault="007D4E6E" w:rsidP="007D4E6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7D4E6E" w:rsidRDefault="007D4E6E" w:rsidP="007D4E6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7D4E6E" w:rsidRDefault="007D4E6E" w:rsidP="007D4E6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7D4E6E" w:rsidRDefault="007D4E6E" w:rsidP="007D4E6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7D4E6E" w:rsidRDefault="007D4E6E" w:rsidP="007D4E6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7D4E6E" w:rsidRDefault="007D4E6E" w:rsidP="007D4E6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7D4E6E" w:rsidRDefault="007D4E6E" w:rsidP="007D4E6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7D4E6E" w:rsidRDefault="007D4E6E" w:rsidP="007D4E6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7D4E6E" w:rsidRDefault="007D4E6E" w:rsidP="007D4E6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Pr="00C46039" w:rsidRDefault="00F974E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F974E0" w:rsidRPr="00C859D0" w:rsidRDefault="00F974E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55378C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114B92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2023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3D0024" w:rsidRPr="007D4E6E" w:rsidRDefault="003D0024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E6E" w:rsidRPr="007D4E6E" w:rsidRDefault="007D4E6E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74E0" w:rsidRPr="007D4E6E" w:rsidRDefault="00F974E0" w:rsidP="00F974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0024" w:rsidRPr="00F3186E" w:rsidRDefault="003D0024" w:rsidP="003D00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6E">
        <w:rPr>
          <w:rFonts w:ascii="Times New Roman" w:hAnsi="Times New Roman" w:cs="Times New Roman"/>
          <w:sz w:val="28"/>
          <w:szCs w:val="28"/>
        </w:rPr>
        <w:t xml:space="preserve">Рассмотрев проект плана нормотворческой деятельности Думы городского округа Тольятти на </w:t>
      </w:r>
      <w:r w:rsidRPr="00F3186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14B92">
        <w:rPr>
          <w:rFonts w:ascii="Times New Roman" w:hAnsi="Times New Roman" w:cs="Times New Roman"/>
          <w:sz w:val="28"/>
          <w:szCs w:val="28"/>
        </w:rPr>
        <w:t xml:space="preserve"> квартал 2023</w:t>
      </w:r>
      <w:r w:rsidR="007C14D0">
        <w:rPr>
          <w:rFonts w:ascii="Times New Roman" w:hAnsi="Times New Roman" w:cs="Times New Roman"/>
          <w:sz w:val="28"/>
          <w:szCs w:val="28"/>
        </w:rPr>
        <w:t xml:space="preserve"> </w:t>
      </w:r>
      <w:r w:rsidRPr="00F3186E">
        <w:rPr>
          <w:rFonts w:ascii="Times New Roman" w:hAnsi="Times New Roman" w:cs="Times New Roman"/>
          <w:sz w:val="28"/>
          <w:szCs w:val="28"/>
        </w:rPr>
        <w:t>года, Дума</w:t>
      </w:r>
    </w:p>
    <w:p w:rsidR="003D0024" w:rsidRPr="00F3186E" w:rsidRDefault="003D0024" w:rsidP="003D002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86E">
        <w:rPr>
          <w:rFonts w:ascii="Times New Roman" w:hAnsi="Times New Roman" w:cs="Times New Roman"/>
          <w:sz w:val="28"/>
          <w:szCs w:val="28"/>
        </w:rPr>
        <w:t>РЕШИЛА:</w:t>
      </w:r>
    </w:p>
    <w:p w:rsidR="003D0024" w:rsidRPr="00F3186E" w:rsidRDefault="003D0024" w:rsidP="007D4E6E">
      <w:pPr>
        <w:numPr>
          <w:ilvl w:val="0"/>
          <w:numId w:val="2"/>
        </w:numPr>
        <w:tabs>
          <w:tab w:val="num" w:pos="30"/>
          <w:tab w:val="num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186E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F3186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14B92">
        <w:rPr>
          <w:rFonts w:ascii="Times New Roman" w:hAnsi="Times New Roman" w:cs="Times New Roman"/>
          <w:sz w:val="28"/>
          <w:szCs w:val="28"/>
        </w:rPr>
        <w:t xml:space="preserve"> квартал 2023</w:t>
      </w:r>
      <w:r w:rsidRPr="00F3186E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3D0024" w:rsidRPr="00F3186E" w:rsidRDefault="003D0024" w:rsidP="007D4E6E">
      <w:pPr>
        <w:numPr>
          <w:ilvl w:val="0"/>
          <w:numId w:val="2"/>
        </w:numPr>
        <w:tabs>
          <w:tab w:val="num" w:pos="30"/>
          <w:tab w:val="num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8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186E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891FB3">
        <w:rPr>
          <w:rFonts w:ascii="Times New Roman" w:hAnsi="Times New Roman" w:cs="Times New Roman"/>
          <w:sz w:val="28"/>
          <w:szCs w:val="28"/>
        </w:rPr>
        <w:t>а председателя Дум</w:t>
      </w:r>
      <w:r w:rsidR="00BB6EED">
        <w:rPr>
          <w:rFonts w:ascii="Times New Roman" w:hAnsi="Times New Roman" w:cs="Times New Roman"/>
          <w:sz w:val="28"/>
          <w:szCs w:val="28"/>
        </w:rPr>
        <w:t>ы</w:t>
      </w:r>
      <w:r w:rsidR="00E51C83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Pr="00F3186E">
        <w:rPr>
          <w:rFonts w:ascii="Times New Roman" w:hAnsi="Times New Roman" w:cs="Times New Roman"/>
          <w:sz w:val="28"/>
          <w:szCs w:val="28"/>
        </w:rPr>
        <w:t>.</w:t>
      </w:r>
    </w:p>
    <w:p w:rsidR="007D4E6E" w:rsidRDefault="007D4E6E" w:rsidP="007D4E6E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E6E" w:rsidRDefault="007D4E6E" w:rsidP="007D4E6E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E6E" w:rsidRDefault="007D4E6E" w:rsidP="007D4E6E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E6E" w:rsidRDefault="007D4E6E" w:rsidP="007D4E6E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B1E" w:rsidRPr="00891FB3" w:rsidRDefault="00850B1E" w:rsidP="007D4E6E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1C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7D43">
        <w:rPr>
          <w:rFonts w:ascii="Times New Roman" w:hAnsi="Times New Roman" w:cs="Times New Roman"/>
          <w:sz w:val="28"/>
          <w:szCs w:val="28"/>
        </w:rPr>
        <w:t xml:space="preserve">  </w:t>
      </w:r>
      <w:r w:rsidR="00891FB3">
        <w:rPr>
          <w:rFonts w:ascii="Times New Roman" w:hAnsi="Times New Roman" w:cs="Times New Roman"/>
          <w:sz w:val="28"/>
          <w:szCs w:val="28"/>
        </w:rPr>
        <w:t xml:space="preserve">     </w:t>
      </w:r>
      <w:r w:rsidR="007D4E6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891FB3">
        <w:rPr>
          <w:rFonts w:ascii="Times New Roman" w:hAnsi="Times New Roman" w:cs="Times New Roman"/>
          <w:sz w:val="28"/>
          <w:szCs w:val="28"/>
        </w:rPr>
        <w:t>Н.А.Ренц</w:t>
      </w:r>
      <w:proofErr w:type="spellEnd"/>
    </w:p>
    <w:p w:rsidR="00850B1E" w:rsidRDefault="00850B1E" w:rsidP="007D4E6E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9901E0" w:rsidRDefault="009901E0" w:rsidP="007D4E6E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D4E6E" w:rsidRDefault="007D4E6E" w:rsidP="007D4E6E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D4E6E" w:rsidRPr="00DF5631" w:rsidRDefault="007D4E6E" w:rsidP="007D4E6E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55036" w:rsidRPr="00F21D39" w:rsidRDefault="00850B1E" w:rsidP="00755036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F21D39">
        <w:rPr>
          <w:rFonts w:ascii="Times New Roman" w:hAnsi="Times New Roman" w:cs="Times New Roman"/>
          <w:b w:val="0"/>
          <w:iCs/>
          <w:sz w:val="28"/>
          <w:szCs w:val="28"/>
        </w:rPr>
        <w:t>Председатель Думы</w:t>
      </w:r>
      <w:r w:rsidRPr="00F21D39">
        <w:rPr>
          <w:rFonts w:ascii="Times New Roman" w:hAnsi="Times New Roman" w:cs="Times New Roman"/>
          <w:b w:val="0"/>
          <w:iCs/>
          <w:sz w:val="28"/>
          <w:szCs w:val="28"/>
        </w:rPr>
        <w:tab/>
      </w:r>
      <w:r w:rsidRPr="00F21D39">
        <w:rPr>
          <w:rFonts w:ascii="Times New Roman" w:hAnsi="Times New Roman" w:cs="Times New Roman"/>
          <w:b w:val="0"/>
          <w:iCs/>
          <w:sz w:val="28"/>
          <w:szCs w:val="28"/>
        </w:rPr>
        <w:tab/>
      </w:r>
      <w:r w:rsidRPr="00F21D39">
        <w:rPr>
          <w:rFonts w:ascii="Times New Roman" w:hAnsi="Times New Roman" w:cs="Times New Roman"/>
          <w:b w:val="0"/>
          <w:iCs/>
          <w:sz w:val="28"/>
          <w:szCs w:val="28"/>
        </w:rPr>
        <w:tab/>
      </w:r>
      <w:r w:rsidRPr="00F21D39">
        <w:rPr>
          <w:rFonts w:ascii="Times New Roman" w:hAnsi="Times New Roman" w:cs="Times New Roman"/>
          <w:b w:val="0"/>
          <w:iCs/>
          <w:sz w:val="28"/>
          <w:szCs w:val="28"/>
        </w:rPr>
        <w:tab/>
      </w:r>
      <w:r w:rsidRPr="00F21D39">
        <w:rPr>
          <w:rFonts w:ascii="Times New Roman" w:hAnsi="Times New Roman" w:cs="Times New Roman"/>
          <w:b w:val="0"/>
          <w:iCs/>
          <w:sz w:val="28"/>
          <w:szCs w:val="28"/>
        </w:rPr>
        <w:tab/>
      </w:r>
      <w:r w:rsidRPr="00F21D39">
        <w:rPr>
          <w:rFonts w:ascii="Times New Roman" w:hAnsi="Times New Roman" w:cs="Times New Roman"/>
          <w:b w:val="0"/>
          <w:iCs/>
          <w:sz w:val="28"/>
          <w:szCs w:val="28"/>
        </w:rPr>
        <w:tab/>
      </w:r>
      <w:r w:rsidRPr="00F21D39">
        <w:rPr>
          <w:rFonts w:ascii="Times New Roman" w:hAnsi="Times New Roman" w:cs="Times New Roman"/>
          <w:b w:val="0"/>
          <w:iCs/>
          <w:sz w:val="28"/>
          <w:szCs w:val="28"/>
        </w:rPr>
        <w:tab/>
        <w:t xml:space="preserve"> </w:t>
      </w:r>
      <w:r w:rsidR="00755036" w:rsidRPr="00F21D39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7D4E6E">
        <w:rPr>
          <w:rFonts w:ascii="Times New Roman" w:hAnsi="Times New Roman" w:cs="Times New Roman"/>
          <w:b w:val="0"/>
          <w:iCs/>
          <w:sz w:val="28"/>
          <w:szCs w:val="28"/>
        </w:rPr>
        <w:t xml:space="preserve">        </w:t>
      </w:r>
      <w:proofErr w:type="spellStart"/>
      <w:r w:rsidR="00755036" w:rsidRPr="00F21D39">
        <w:rPr>
          <w:rFonts w:ascii="Times New Roman" w:hAnsi="Times New Roman" w:cs="Times New Roman"/>
          <w:b w:val="0"/>
          <w:sz w:val="28"/>
          <w:szCs w:val="28"/>
        </w:rPr>
        <w:t>С.Ю.Рузанов</w:t>
      </w:r>
      <w:proofErr w:type="spellEnd"/>
    </w:p>
    <w:p w:rsidR="00850B1E" w:rsidRPr="00F21D39" w:rsidRDefault="00850B1E" w:rsidP="00850B1E">
      <w:pPr>
        <w:tabs>
          <w:tab w:val="left" w:pos="-3686"/>
        </w:tabs>
        <w:ind w:right="-1"/>
        <w:rPr>
          <w:rFonts w:ascii="Times New Roman" w:hAnsi="Times New Roman" w:cs="Times New Roman"/>
          <w:iCs/>
          <w:sz w:val="28"/>
          <w:szCs w:val="28"/>
        </w:rPr>
      </w:pPr>
    </w:p>
    <w:p w:rsidR="00F974E0" w:rsidRPr="00DF5631" w:rsidRDefault="00F974E0" w:rsidP="00F974E0">
      <w:pPr>
        <w:tabs>
          <w:tab w:val="left" w:pos="93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7D4E6E" w:rsidRPr="007D4E6E" w:rsidRDefault="007D4E6E" w:rsidP="007D4E6E">
      <w:pPr>
        <w:spacing w:after="0" w:line="240" w:lineRule="auto"/>
        <w:ind w:left="652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E6E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:rsidR="007D4E6E" w:rsidRPr="007D4E6E" w:rsidRDefault="007D4E6E" w:rsidP="007D4E6E">
      <w:pPr>
        <w:spacing w:after="0" w:line="240" w:lineRule="auto"/>
        <w:ind w:left="652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E6E">
        <w:rPr>
          <w:rFonts w:ascii="Times New Roman" w:hAnsi="Times New Roman" w:cs="Times New Roman"/>
          <w:bCs/>
          <w:sz w:val="26"/>
          <w:szCs w:val="26"/>
        </w:rPr>
        <w:t>к решению Думы</w:t>
      </w:r>
    </w:p>
    <w:p w:rsidR="007D4E6E" w:rsidRPr="007D4E6E" w:rsidRDefault="007D4E6E" w:rsidP="007D4E6E">
      <w:pPr>
        <w:spacing w:after="0" w:line="240" w:lineRule="auto"/>
        <w:ind w:left="652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E6E">
        <w:rPr>
          <w:rFonts w:ascii="Times New Roman" w:hAnsi="Times New Roman" w:cs="Times New Roman"/>
          <w:bCs/>
          <w:sz w:val="26"/>
          <w:szCs w:val="26"/>
        </w:rPr>
        <w:t>от 27.09.2023</w:t>
      </w:r>
      <w:r>
        <w:rPr>
          <w:rFonts w:ascii="Times New Roman" w:hAnsi="Times New Roman" w:cs="Times New Roman"/>
          <w:bCs/>
          <w:sz w:val="26"/>
          <w:szCs w:val="26"/>
        </w:rPr>
        <w:t xml:space="preserve"> № ______</w:t>
      </w:r>
    </w:p>
    <w:p w:rsidR="007D4E6E" w:rsidRDefault="007D4E6E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E6E" w:rsidRDefault="007D4E6E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BBE" w:rsidRPr="00133826" w:rsidRDefault="00E56BBE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56BBE" w:rsidRDefault="00E56BBE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</w:t>
      </w:r>
      <w:r w:rsidR="008610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C65FDF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314412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2023</w:t>
      </w: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3C68F4" w:rsidRPr="003C68F4" w:rsidRDefault="003C68F4" w:rsidP="00E56BB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057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2126"/>
        <w:gridCol w:w="2410"/>
      </w:tblGrid>
      <w:tr w:rsidR="003C6747" w:rsidRPr="00133826" w:rsidTr="003C6747">
        <w:trPr>
          <w:tblHeader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747" w:rsidRPr="00133826" w:rsidRDefault="003C6747" w:rsidP="007D4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3C6747" w:rsidRPr="00133826" w:rsidRDefault="003C6747" w:rsidP="007D4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роведе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</w:t>
            </w:r>
            <w:proofErr w:type="spellEnd"/>
            <w:proofErr w:type="gramEnd"/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заседаний</w:t>
            </w:r>
          </w:p>
          <w:p w:rsidR="003C6747" w:rsidRPr="00133826" w:rsidRDefault="003C6747" w:rsidP="007D4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747" w:rsidRPr="00133826" w:rsidRDefault="003C6747" w:rsidP="007D4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747" w:rsidRPr="00133826" w:rsidRDefault="003C6747" w:rsidP="007D4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3C6747" w:rsidRPr="00133826" w:rsidRDefault="003C6747" w:rsidP="007D4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47" w:rsidRDefault="003C6747" w:rsidP="007D4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6"/>
                <w:szCs w:val="6"/>
              </w:rPr>
            </w:pPr>
          </w:p>
          <w:p w:rsidR="003C6747" w:rsidRDefault="003C6747" w:rsidP="007D4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6"/>
                <w:szCs w:val="6"/>
              </w:rPr>
            </w:pPr>
          </w:p>
          <w:p w:rsidR="003C6747" w:rsidRDefault="003C6747" w:rsidP="007D4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6"/>
                <w:szCs w:val="6"/>
              </w:rPr>
            </w:pPr>
          </w:p>
          <w:p w:rsidR="003C6747" w:rsidRDefault="003C6747" w:rsidP="007D4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6"/>
                <w:szCs w:val="6"/>
              </w:rPr>
            </w:pPr>
          </w:p>
          <w:p w:rsidR="003C6747" w:rsidRPr="003C6747" w:rsidRDefault="003C6747" w:rsidP="007D4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6"/>
                <w:szCs w:val="6"/>
              </w:rPr>
            </w:pPr>
          </w:p>
          <w:p w:rsidR="003C6747" w:rsidRPr="00133826" w:rsidRDefault="003C6747" w:rsidP="007D4E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 для включения в план</w:t>
            </w:r>
          </w:p>
        </w:tc>
      </w:tr>
      <w:tr w:rsidR="003C6747" w:rsidRPr="00BC2765" w:rsidTr="003C68F4">
        <w:trPr>
          <w:trHeight w:val="1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747" w:rsidRDefault="007E6B88" w:rsidP="003C68F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  <w:r w:rsidR="003C6747">
              <w:rPr>
                <w:rFonts w:ascii="Times New Roman" w:hAnsi="Times New Roman" w:cs="Times New Roman"/>
                <w:bCs/>
                <w:sz w:val="26"/>
                <w:szCs w:val="26"/>
              </w:rPr>
              <w:t>.10.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6747" w:rsidRPr="00D60116" w:rsidRDefault="003C6747" w:rsidP="003C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01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Pr="00D6011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внесении изменений в отдельные решения Думы городского округа</w:t>
            </w:r>
            <w:r w:rsidR="00B3436F" w:rsidRPr="00D6011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Тольятти</w:t>
            </w:r>
            <w:r w:rsidRPr="00D6011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 вопросам стратегического планирования и управления социально-экономическим развитием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47" w:rsidRPr="00F544B9" w:rsidRDefault="003C6747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47" w:rsidRPr="00F544B9" w:rsidRDefault="00667F0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9B2998" w:rsidRPr="00F544B9" w:rsidRDefault="009B2998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(вн.Д.01-32/282 </w:t>
            </w:r>
            <w:r w:rsidR="00861019" w:rsidRPr="00F544B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от 26.09.2023)</w:t>
            </w:r>
          </w:p>
        </w:tc>
      </w:tr>
      <w:tr w:rsidR="003C6747" w:rsidRPr="00BC2765" w:rsidTr="003C68F4">
        <w:trPr>
          <w:trHeight w:val="16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747" w:rsidRDefault="003C6747" w:rsidP="003C68F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6747" w:rsidRPr="00D60116" w:rsidRDefault="003C6747" w:rsidP="003C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6011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2. О признании утратившим силу решения Думы городского округа Тольятти от 10.11.2021 № 1100 «О </w:t>
            </w:r>
            <w:proofErr w:type="gramStart"/>
            <w:r w:rsidRPr="00D6011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Положении</w:t>
            </w:r>
            <w:proofErr w:type="gramEnd"/>
            <w:r w:rsidRPr="00D6011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 муниципальном лесном контроле на территории городского округа Тольятти»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47" w:rsidRPr="00F544B9" w:rsidRDefault="003C6747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47" w:rsidRPr="00F544B9" w:rsidRDefault="00667F0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B3559" w:rsidRPr="00F544B9" w:rsidRDefault="008B3559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(вн.Д.01-32/282 </w:t>
            </w:r>
            <w:r w:rsidR="00861019" w:rsidRPr="00F544B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от 26.09.2023)</w:t>
            </w:r>
          </w:p>
        </w:tc>
      </w:tr>
      <w:tr w:rsidR="003C6747" w:rsidRPr="00BC2765" w:rsidTr="003C68F4">
        <w:trPr>
          <w:trHeight w:val="16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747" w:rsidRPr="00186D2A" w:rsidRDefault="003C6747" w:rsidP="003C68F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08.11.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6747" w:rsidRPr="00D60116" w:rsidRDefault="003C6747" w:rsidP="003C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</w:pPr>
            <w:r w:rsidRPr="00D60116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="003A36D1" w:rsidRPr="00D6011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  <w:r w:rsidRPr="00D60116">
              <w:rPr>
                <w:rFonts w:ascii="Times New Roman" w:eastAsia="Times New Roman" w:hAnsi="Times New Roman" w:cs="Times New Roman"/>
                <w:sz w:val="26"/>
                <w:szCs w:val="26"/>
              </w:rPr>
              <w:t>О Программе приватизации муниципального имущества городского округа Тольятти на 2024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47" w:rsidRPr="00F544B9" w:rsidRDefault="003C6747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47" w:rsidRPr="00F544B9" w:rsidRDefault="00667F0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B3559" w:rsidRPr="00F544B9" w:rsidRDefault="008B3559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(вн.Д.01-32/282 </w:t>
            </w:r>
            <w:r w:rsidR="00861019" w:rsidRPr="00F544B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от 26.09.2023)</w:t>
            </w:r>
          </w:p>
        </w:tc>
      </w:tr>
      <w:tr w:rsidR="003C6747" w:rsidRPr="00BC2765" w:rsidTr="003C68F4">
        <w:trPr>
          <w:trHeight w:val="310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6747" w:rsidRPr="00BC2765" w:rsidRDefault="003C6747" w:rsidP="003C68F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6747" w:rsidRPr="00D60116" w:rsidRDefault="003C6747" w:rsidP="003C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0116">
              <w:rPr>
                <w:rFonts w:ascii="Times New Roman" w:eastAsia="Times New Roman" w:hAnsi="Times New Roman" w:cs="Times New Roman"/>
                <w:sz w:val="26"/>
                <w:szCs w:val="26"/>
              </w:rPr>
              <w:t>2. О бюджете городского округа Тольятти на 2024 год и плановый период 2025 и 2026 годов (первое чтение)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47" w:rsidRPr="00F544B9" w:rsidRDefault="003C6747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47" w:rsidRPr="00F544B9" w:rsidRDefault="00FC4227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Предложение главы городского округа (</w:t>
            </w:r>
            <w:proofErr w:type="spell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.№</w:t>
            </w:r>
            <w:r w:rsidR="00CC5A10"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01-30/336</w:t>
            </w:r>
            <w:proofErr w:type="gramEnd"/>
          </w:p>
          <w:p w:rsidR="00FC4227" w:rsidRPr="00F544B9" w:rsidRDefault="00CC5A10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C4227" w:rsidRPr="00F544B9">
              <w:rPr>
                <w:rFonts w:ascii="Times New Roman" w:hAnsi="Times New Roman" w:cs="Times New Roman"/>
                <w:sz w:val="26"/>
                <w:szCs w:val="26"/>
              </w:rPr>
              <w:t>т 18.09.2023)</w:t>
            </w:r>
            <w:r w:rsidR="00F967F0" w:rsidRPr="00F544B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967F0" w:rsidRPr="00F544B9" w:rsidRDefault="00F967F0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B3559" w:rsidRPr="00F544B9" w:rsidRDefault="008B3559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(вн.Д.01-32/282 </w:t>
            </w:r>
            <w:r w:rsidR="00861019" w:rsidRPr="00F544B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от 26.09.2023)</w:t>
            </w:r>
          </w:p>
        </w:tc>
      </w:tr>
      <w:tr w:rsidR="00196A7D" w:rsidRPr="00BC2765" w:rsidTr="002F0BAE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A7D" w:rsidRDefault="00196A7D" w:rsidP="003C68F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22.11.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AEC" w:rsidRPr="00D60116" w:rsidRDefault="00196A7D" w:rsidP="003C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0116">
              <w:rPr>
                <w:rFonts w:ascii="Times New Roman" w:eastAsia="Times New Roman" w:hAnsi="Times New Roman" w:cs="Times New Roman"/>
                <w:sz w:val="26"/>
                <w:szCs w:val="26"/>
              </w:rPr>
              <w:t>1. О внесении изменений в Положение о муниципальном земельном контроле на территории городского округа Тольятти, утвержденное решением Думы городского округа Тольятти от 20.10.2021 № 1071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7D" w:rsidRPr="00F544B9" w:rsidRDefault="00F26C8C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A7D" w:rsidRPr="00F544B9" w:rsidRDefault="00667F0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B3559" w:rsidRDefault="008B3559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(вн.Д.01-32/282 </w:t>
            </w:r>
            <w:r w:rsidR="00861019" w:rsidRPr="00F544B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от 26.09.2023)</w:t>
            </w:r>
          </w:p>
          <w:p w:rsidR="003C68F4" w:rsidRPr="00F544B9" w:rsidRDefault="003C68F4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5AEC" w:rsidRPr="00BC2765" w:rsidTr="003C68F4">
        <w:trPr>
          <w:trHeight w:val="229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EC" w:rsidRDefault="003C5AEC" w:rsidP="003C68F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C84" w:rsidRPr="00D60116" w:rsidRDefault="003C5AEC" w:rsidP="003C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01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Pr="00D6011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внесении изменений в Положение о порядке передачи в безвозмездное пользование, аренду и субаренду имущества, являющегося муниципальной собственностью городского округа Тольятти, утвержденное решением Думы городского округа Тольятти от 29.01.2020 № 468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AEC" w:rsidRPr="00F544B9" w:rsidRDefault="003C5AEC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AEC" w:rsidRPr="00F544B9" w:rsidRDefault="00667F0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B3559" w:rsidRPr="00F544B9" w:rsidRDefault="008B3559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(вн.Д.01-32/282 </w:t>
            </w:r>
            <w:r w:rsidR="00861019" w:rsidRPr="00F544B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от 26.09.2023)</w:t>
            </w:r>
          </w:p>
        </w:tc>
      </w:tr>
      <w:tr w:rsidR="003C5AEC" w:rsidRPr="00BC2765" w:rsidTr="002F0BAE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AEC" w:rsidRPr="00304C1C" w:rsidRDefault="003C5AEC" w:rsidP="003C68F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06.12.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AEC" w:rsidRPr="00D60116" w:rsidRDefault="003C5AEC" w:rsidP="003C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0116">
              <w:rPr>
                <w:rFonts w:ascii="Times New Roman" w:eastAsia="Times New Roman" w:hAnsi="Times New Roman" w:cs="Times New Roman"/>
                <w:sz w:val="26"/>
                <w:szCs w:val="26"/>
              </w:rPr>
              <w:t>1. О бюджете городского округа Тольятти на 2024 год и плановый период 2025 и 2026 годов (второе чтение)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AEC" w:rsidRPr="00F544B9" w:rsidRDefault="003C5AEC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AEC" w:rsidRPr="00F544B9" w:rsidRDefault="003C5AEC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Предложение главы городского округа (</w:t>
            </w:r>
            <w:proofErr w:type="spell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.№ 01-30/336</w:t>
            </w:r>
            <w:proofErr w:type="gramEnd"/>
          </w:p>
          <w:p w:rsidR="003C5AEC" w:rsidRPr="00F544B9" w:rsidRDefault="003C5AEC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от 18.09.2023)</w:t>
            </w:r>
            <w:r w:rsidR="00FB3501" w:rsidRPr="00F544B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B3501" w:rsidRPr="00F544B9" w:rsidRDefault="00FB3501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B3559" w:rsidRPr="00F544B9" w:rsidRDefault="008B3559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(вн.Д.01-32/282 </w:t>
            </w:r>
            <w:r w:rsidR="00861019" w:rsidRPr="00F544B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от 26.09.2023)</w:t>
            </w:r>
          </w:p>
        </w:tc>
      </w:tr>
      <w:tr w:rsidR="003C5AEC" w:rsidRPr="00BC2765" w:rsidTr="003C68F4">
        <w:trPr>
          <w:trHeight w:val="165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5AEC" w:rsidRPr="00BC2765" w:rsidRDefault="003C5AEC" w:rsidP="003C68F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AEC" w:rsidRPr="00D60116" w:rsidRDefault="006B0433" w:rsidP="003C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60116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2. О внесении изменений в Положение о муниципальном жилищном контроле городского округа Тольятти, утвержденное решением Думы городского округа Тольятти от 10.11.2021 № 1099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AEC" w:rsidRPr="00F544B9" w:rsidRDefault="003C5AEC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AEC" w:rsidRPr="00F544B9" w:rsidRDefault="00667F0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B3559" w:rsidRPr="00F544B9" w:rsidRDefault="008B3559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(вн.Д.01-32/282 </w:t>
            </w:r>
            <w:r w:rsidR="00861019" w:rsidRPr="00F544B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от 26.09.2023)</w:t>
            </w:r>
          </w:p>
        </w:tc>
      </w:tr>
      <w:tr w:rsidR="003C5AEC" w:rsidRPr="00BC2765" w:rsidTr="003C68F4">
        <w:trPr>
          <w:trHeight w:val="168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5AEC" w:rsidRPr="00BC2765" w:rsidRDefault="003C5AEC" w:rsidP="003C68F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AEC" w:rsidRPr="00D60116" w:rsidRDefault="00D62633" w:rsidP="003C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0116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3. О внесении изменений в Перечень знаковых и социально значимых мест городского округа Тольятти, утвержденный решением Думы городского округа Тольятти от 17.06.2015 № 750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AEC" w:rsidRPr="00F544B9" w:rsidRDefault="002646FC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AEC" w:rsidRPr="00F544B9" w:rsidRDefault="00667F0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B3559" w:rsidRPr="00F544B9" w:rsidRDefault="008B3559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(вн.Д.01-32/282 </w:t>
            </w:r>
            <w:r w:rsidR="00861019" w:rsidRPr="00F544B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от 26.09.2023)</w:t>
            </w:r>
          </w:p>
        </w:tc>
      </w:tr>
      <w:tr w:rsidR="00AD6DAB" w:rsidRPr="00BC2765" w:rsidTr="003C68F4">
        <w:trPr>
          <w:trHeight w:val="168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6DAB" w:rsidRPr="00BC2765" w:rsidRDefault="00AD6DAB" w:rsidP="003C68F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6DAB" w:rsidRPr="00D60116" w:rsidRDefault="00AD6DAB" w:rsidP="003C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01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4. </w:t>
            </w:r>
            <w:r w:rsidRPr="00D60116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О внесении изменений в Правила благоустройства территории городского округа Тольятти, утвержденные решением Думы городского округа Тольятти от 04.07.2018 № 1789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AB" w:rsidRPr="00F544B9" w:rsidRDefault="00AD6DA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AB" w:rsidRPr="00F544B9" w:rsidRDefault="00667F0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B3559" w:rsidRPr="00F544B9" w:rsidRDefault="008B3559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(вн.Д.01-32/282 </w:t>
            </w:r>
            <w:r w:rsidR="00861019" w:rsidRPr="00F544B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от 26.09.2023)</w:t>
            </w:r>
          </w:p>
        </w:tc>
      </w:tr>
      <w:tr w:rsidR="00AD6DAB" w:rsidRPr="00BC2765" w:rsidTr="003C68F4">
        <w:trPr>
          <w:trHeight w:val="112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AB" w:rsidRPr="00BC2765" w:rsidRDefault="00AD6DAB" w:rsidP="003C68F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6DAB" w:rsidRPr="00D60116" w:rsidRDefault="00AD6DAB" w:rsidP="003C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01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5. О плане нормотворческой деятельности Думы городского округа Тольятти на </w:t>
            </w:r>
            <w:r w:rsidR="00F22BD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Pr="00D60116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I</w:t>
            </w:r>
            <w:r w:rsidRPr="00D601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квартал 2024 года (первое чтение)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AB" w:rsidRPr="00F544B9" w:rsidRDefault="00AD6DA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AB" w:rsidRPr="00F544B9" w:rsidRDefault="00AD6DA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D6DAB" w:rsidRPr="00BC2765" w:rsidTr="003C68F4">
        <w:trPr>
          <w:trHeight w:val="15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AB" w:rsidRPr="00BC2765" w:rsidRDefault="00AD6DA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20.12.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6DAB" w:rsidRPr="00D60116" w:rsidRDefault="00AD6DAB" w:rsidP="003C68F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6011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 О корректировке Стратегии социально-экономического развития городского округа Тольятти на период до 2030 года, утвержденной решением Думы городского</w:t>
            </w:r>
            <w:r w:rsidR="00C61FF2" w:rsidRPr="00D6011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округа Тольятти от </w:t>
            </w:r>
            <w:r w:rsidRPr="00D6011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25.01.2019 №</w:t>
            </w:r>
            <w:r w:rsidR="00C61FF2" w:rsidRPr="00D6011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AB" w:rsidRPr="00F544B9" w:rsidRDefault="00AD6DA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AB" w:rsidRPr="00F544B9" w:rsidRDefault="00AD6DA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Предложение главы городского округа (</w:t>
            </w:r>
            <w:proofErr w:type="spell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.№ 01-30/336</w:t>
            </w:r>
            <w:proofErr w:type="gramEnd"/>
          </w:p>
          <w:p w:rsidR="00AD6DAB" w:rsidRPr="00F544B9" w:rsidRDefault="00AD6DA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от 18.09.2023)</w:t>
            </w:r>
            <w:r w:rsidR="00EA6CE2" w:rsidRPr="00F544B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A6CE2" w:rsidRPr="00F544B9" w:rsidRDefault="00205BA1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предложение председателя Думы </w:t>
            </w:r>
            <w:proofErr w:type="spell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B3559" w:rsidRPr="00F544B9" w:rsidRDefault="008B3559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(вн.Д.01-32/282 </w:t>
            </w:r>
            <w:r w:rsidR="00861019" w:rsidRPr="00F544B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от 26.09.2023)</w:t>
            </w:r>
          </w:p>
        </w:tc>
      </w:tr>
      <w:tr w:rsidR="00AD6DAB" w:rsidRPr="00BC2765" w:rsidTr="003C68F4">
        <w:trPr>
          <w:trHeight w:val="196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6DAB" w:rsidRPr="00373B52" w:rsidRDefault="00AD6DAB" w:rsidP="003C68F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6DAB" w:rsidRPr="00D60116" w:rsidRDefault="00AD6DAB" w:rsidP="003C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01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Pr="00D60116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О внесении изменений в Положение о порядке и условиях приватизации муниципального имущества городского округа Тольятти, утвержденное решением Думы городского округа Тольятти от 22.06.2022 № 1316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AB" w:rsidRPr="00F544B9" w:rsidRDefault="00AD6DA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AB" w:rsidRPr="00F544B9" w:rsidRDefault="00667F0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B3559" w:rsidRPr="00F544B9" w:rsidRDefault="008B3559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(вн.Д.01-32/282 </w:t>
            </w:r>
            <w:r w:rsidR="00861019" w:rsidRPr="00F544B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от 26.09.2023)</w:t>
            </w:r>
          </w:p>
        </w:tc>
      </w:tr>
      <w:tr w:rsidR="00222DF1" w:rsidRPr="00BC2765" w:rsidTr="003C68F4">
        <w:trPr>
          <w:trHeight w:val="4375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DF1" w:rsidRPr="00373B52" w:rsidRDefault="00222DF1" w:rsidP="003C68F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2DF1" w:rsidRPr="00D60116" w:rsidRDefault="00222DF1" w:rsidP="003C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0116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3. </w:t>
            </w:r>
            <w:proofErr w:type="gramStart"/>
            <w:r w:rsidRPr="00D60116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О внесении изменений в Порядок дополнительного использования средств бюджета городского округа Тольятти для осуществления переданных отдельных государственных полномочий Самарской области на выполнение работ, связанных с осуществлением регулярных перевозок пассажиров и багажа автомобильным </w:t>
            </w:r>
            <w:r w:rsidR="007A45F3" w:rsidRPr="00D60116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транспортом по регулируемым</w:t>
            </w:r>
            <w:r w:rsidRPr="00D60116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 тарифам по межмуниципальным маршрутам в части регулярных перевозок на садово-дачные массивы, утвержденный решением Думы городского округа Тольятти  от 04.03.2020 </w:t>
            </w:r>
            <w:r w:rsidRPr="00D60116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br/>
              <w:t>№ 525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DF1" w:rsidRPr="00F544B9" w:rsidRDefault="00222DF1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DF1" w:rsidRPr="00F544B9" w:rsidRDefault="00667F0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B3559" w:rsidRPr="00F544B9" w:rsidRDefault="008B3559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(вн.Д.01-32/282 </w:t>
            </w:r>
            <w:r w:rsidR="00861019" w:rsidRPr="00F544B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от 26.09.2023)</w:t>
            </w:r>
          </w:p>
        </w:tc>
      </w:tr>
      <w:tr w:rsidR="00222DF1" w:rsidRPr="00BC2765" w:rsidTr="003C68F4">
        <w:trPr>
          <w:trHeight w:val="168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2DF1" w:rsidRPr="00373B52" w:rsidRDefault="00222DF1" w:rsidP="003C68F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2DF1" w:rsidRPr="00D60116" w:rsidRDefault="00222DF1" w:rsidP="003C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0116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4. О внесении изменений в Устав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DF1" w:rsidRPr="00F544B9" w:rsidRDefault="00222DF1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DF1" w:rsidRPr="00F544B9" w:rsidRDefault="00667F0B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Думы </w:t>
            </w:r>
            <w:proofErr w:type="spellStart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  <w:p w:rsidR="008B3559" w:rsidRPr="00F544B9" w:rsidRDefault="008B3559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 xml:space="preserve">(вн.Д.01-32/282 </w:t>
            </w:r>
            <w:r w:rsidR="00861019" w:rsidRPr="00F544B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от 26.09.2023)</w:t>
            </w:r>
          </w:p>
        </w:tc>
      </w:tr>
      <w:tr w:rsidR="00222DF1" w:rsidRPr="00BC2765" w:rsidTr="003C6747">
        <w:trPr>
          <w:trHeight w:val="949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F1" w:rsidRPr="00373B52" w:rsidRDefault="00222DF1" w:rsidP="003C68F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2DF1" w:rsidRPr="00D60116" w:rsidRDefault="00222DF1" w:rsidP="003C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60116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 w:rsidRPr="00D601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плане нормотворческой деятельности Думы городского округа Тольятти на </w:t>
            </w:r>
            <w:r w:rsidR="009E2F3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bookmarkStart w:id="0" w:name="_GoBack"/>
            <w:bookmarkEnd w:id="0"/>
            <w:r w:rsidRPr="00D60116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I</w:t>
            </w:r>
            <w:r w:rsidRPr="00D601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квартал 2024 года (второе чтение)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DF1" w:rsidRPr="00F544B9" w:rsidRDefault="00222DF1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DF1" w:rsidRPr="00F544B9" w:rsidRDefault="00222DF1" w:rsidP="003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B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A9579C" w:rsidRDefault="00A9579C" w:rsidP="003C68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6EA" w:rsidRDefault="009B66EA" w:rsidP="003C68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6EA" w:rsidRDefault="009B66EA" w:rsidP="003C68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254E4" w:rsidRDefault="000254E4" w:rsidP="003A7D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254E4" w:rsidRDefault="000254E4" w:rsidP="003A7D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5D77" w:rsidRDefault="00E15D77" w:rsidP="003A7D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5D77" w:rsidRDefault="00E15D77" w:rsidP="003A7D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144A6" w:rsidRDefault="00C144A6" w:rsidP="007D4E6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C144A6" w:rsidSect="007D4E6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6E" w:rsidRDefault="007D4E6E" w:rsidP="00B34127">
      <w:pPr>
        <w:spacing w:after="0" w:line="240" w:lineRule="auto"/>
      </w:pPr>
      <w:r>
        <w:separator/>
      </w:r>
    </w:p>
  </w:endnote>
  <w:endnote w:type="continuationSeparator" w:id="0">
    <w:p w:rsidR="007D4E6E" w:rsidRDefault="007D4E6E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6E" w:rsidRDefault="007D4E6E" w:rsidP="00B34127">
      <w:pPr>
        <w:spacing w:after="0" w:line="240" w:lineRule="auto"/>
      </w:pPr>
      <w:r>
        <w:separator/>
      </w:r>
    </w:p>
  </w:footnote>
  <w:footnote w:type="continuationSeparator" w:id="0">
    <w:p w:rsidR="007D4E6E" w:rsidRDefault="007D4E6E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D4E6E" w:rsidRPr="00B34127" w:rsidRDefault="007D4E6E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2F3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D4E6E" w:rsidRDefault="007D4E6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D52"/>
    <w:multiLevelType w:val="hybridMultilevel"/>
    <w:tmpl w:val="AF223D94"/>
    <w:lvl w:ilvl="0" w:tplc="FB6AC8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92934"/>
    <w:multiLevelType w:val="hybridMultilevel"/>
    <w:tmpl w:val="D276A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54B81"/>
    <w:multiLevelType w:val="hybridMultilevel"/>
    <w:tmpl w:val="8692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A434A"/>
    <w:multiLevelType w:val="hybridMultilevel"/>
    <w:tmpl w:val="960A944E"/>
    <w:lvl w:ilvl="0" w:tplc="E1007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3667B"/>
    <w:multiLevelType w:val="hybridMultilevel"/>
    <w:tmpl w:val="91C01544"/>
    <w:lvl w:ilvl="0" w:tplc="D8B2B0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091E29"/>
    <w:multiLevelType w:val="hybridMultilevel"/>
    <w:tmpl w:val="F4AA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4"/>
  </w:num>
  <w:num w:numId="5">
    <w:abstractNumId w:val="3"/>
  </w:num>
  <w:num w:numId="6">
    <w:abstractNumId w:val="11"/>
  </w:num>
  <w:num w:numId="7">
    <w:abstractNumId w:val="5"/>
  </w:num>
  <w:num w:numId="8">
    <w:abstractNumId w:val="18"/>
  </w:num>
  <w:num w:numId="9">
    <w:abstractNumId w:val="14"/>
  </w:num>
  <w:num w:numId="10">
    <w:abstractNumId w:val="12"/>
  </w:num>
  <w:num w:numId="11">
    <w:abstractNumId w:val="19"/>
  </w:num>
  <w:num w:numId="12">
    <w:abstractNumId w:val="7"/>
  </w:num>
  <w:num w:numId="13">
    <w:abstractNumId w:val="10"/>
  </w:num>
  <w:num w:numId="14">
    <w:abstractNumId w:val="2"/>
  </w:num>
  <w:num w:numId="15">
    <w:abstractNumId w:val="6"/>
  </w:num>
  <w:num w:numId="16">
    <w:abstractNumId w:val="13"/>
  </w:num>
  <w:num w:numId="17">
    <w:abstractNumId w:val="17"/>
  </w:num>
  <w:num w:numId="18">
    <w:abstractNumId w:val="9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596"/>
    <w:rsid w:val="000016CE"/>
    <w:rsid w:val="0000360B"/>
    <w:rsid w:val="00005F46"/>
    <w:rsid w:val="0001049C"/>
    <w:rsid w:val="00017A36"/>
    <w:rsid w:val="0002077A"/>
    <w:rsid w:val="00020E64"/>
    <w:rsid w:val="00021ED2"/>
    <w:rsid w:val="000239BD"/>
    <w:rsid w:val="00023EEB"/>
    <w:rsid w:val="00024753"/>
    <w:rsid w:val="000254E4"/>
    <w:rsid w:val="0002570F"/>
    <w:rsid w:val="0002752B"/>
    <w:rsid w:val="00027890"/>
    <w:rsid w:val="000318B4"/>
    <w:rsid w:val="00031F19"/>
    <w:rsid w:val="000338B4"/>
    <w:rsid w:val="00036E87"/>
    <w:rsid w:val="00040C6C"/>
    <w:rsid w:val="0004205F"/>
    <w:rsid w:val="00043CE8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000C"/>
    <w:rsid w:val="00081055"/>
    <w:rsid w:val="0008295C"/>
    <w:rsid w:val="00085858"/>
    <w:rsid w:val="00090A85"/>
    <w:rsid w:val="00090C2A"/>
    <w:rsid w:val="00092CBC"/>
    <w:rsid w:val="000947C4"/>
    <w:rsid w:val="000A5D25"/>
    <w:rsid w:val="000B144F"/>
    <w:rsid w:val="000B542C"/>
    <w:rsid w:val="000B548F"/>
    <w:rsid w:val="000B6BD7"/>
    <w:rsid w:val="000B6FA2"/>
    <w:rsid w:val="000B7399"/>
    <w:rsid w:val="000C2687"/>
    <w:rsid w:val="000C2D0D"/>
    <w:rsid w:val="000C443E"/>
    <w:rsid w:val="000C7413"/>
    <w:rsid w:val="000D36FF"/>
    <w:rsid w:val="000D6F53"/>
    <w:rsid w:val="000E011E"/>
    <w:rsid w:val="000E1B49"/>
    <w:rsid w:val="000E23AE"/>
    <w:rsid w:val="000E4966"/>
    <w:rsid w:val="000E63FA"/>
    <w:rsid w:val="000F0F1E"/>
    <w:rsid w:val="000F2219"/>
    <w:rsid w:val="000F29F9"/>
    <w:rsid w:val="000F3117"/>
    <w:rsid w:val="000F6EDB"/>
    <w:rsid w:val="001030BC"/>
    <w:rsid w:val="001059FB"/>
    <w:rsid w:val="0011051E"/>
    <w:rsid w:val="001108A3"/>
    <w:rsid w:val="00110A59"/>
    <w:rsid w:val="00110E1F"/>
    <w:rsid w:val="0011191D"/>
    <w:rsid w:val="001137BA"/>
    <w:rsid w:val="00114B92"/>
    <w:rsid w:val="00114D55"/>
    <w:rsid w:val="00116DE9"/>
    <w:rsid w:val="00116E78"/>
    <w:rsid w:val="001205A0"/>
    <w:rsid w:val="00120CC8"/>
    <w:rsid w:val="001236CB"/>
    <w:rsid w:val="00124056"/>
    <w:rsid w:val="001242B1"/>
    <w:rsid w:val="001301C7"/>
    <w:rsid w:val="00130906"/>
    <w:rsid w:val="00133086"/>
    <w:rsid w:val="00133826"/>
    <w:rsid w:val="00133FCB"/>
    <w:rsid w:val="0013607B"/>
    <w:rsid w:val="001403BC"/>
    <w:rsid w:val="00144A1F"/>
    <w:rsid w:val="00147D86"/>
    <w:rsid w:val="00152A66"/>
    <w:rsid w:val="00152B51"/>
    <w:rsid w:val="00152EA2"/>
    <w:rsid w:val="0015532C"/>
    <w:rsid w:val="0015727A"/>
    <w:rsid w:val="001661FD"/>
    <w:rsid w:val="0016668A"/>
    <w:rsid w:val="00167AFB"/>
    <w:rsid w:val="0017071A"/>
    <w:rsid w:val="00170FA5"/>
    <w:rsid w:val="00173F63"/>
    <w:rsid w:val="001839CD"/>
    <w:rsid w:val="001856F9"/>
    <w:rsid w:val="00186D2A"/>
    <w:rsid w:val="001932BA"/>
    <w:rsid w:val="00193CA6"/>
    <w:rsid w:val="00196858"/>
    <w:rsid w:val="00196A7D"/>
    <w:rsid w:val="0019709B"/>
    <w:rsid w:val="001973D2"/>
    <w:rsid w:val="001A0DEB"/>
    <w:rsid w:val="001A15D6"/>
    <w:rsid w:val="001A1AF9"/>
    <w:rsid w:val="001A35F4"/>
    <w:rsid w:val="001B06BF"/>
    <w:rsid w:val="001B3761"/>
    <w:rsid w:val="001B59DE"/>
    <w:rsid w:val="001B61D9"/>
    <w:rsid w:val="001B642F"/>
    <w:rsid w:val="001C1522"/>
    <w:rsid w:val="001C3AC2"/>
    <w:rsid w:val="001C5F78"/>
    <w:rsid w:val="001C6A85"/>
    <w:rsid w:val="001C7C8B"/>
    <w:rsid w:val="001D0DEB"/>
    <w:rsid w:val="001D6342"/>
    <w:rsid w:val="001D7E33"/>
    <w:rsid w:val="001E2F09"/>
    <w:rsid w:val="001E5337"/>
    <w:rsid w:val="001E7A95"/>
    <w:rsid w:val="001F4300"/>
    <w:rsid w:val="002009B8"/>
    <w:rsid w:val="002026E8"/>
    <w:rsid w:val="00203116"/>
    <w:rsid w:val="00203E0F"/>
    <w:rsid w:val="00205BA1"/>
    <w:rsid w:val="00210CAA"/>
    <w:rsid w:val="0021265C"/>
    <w:rsid w:val="002143EA"/>
    <w:rsid w:val="00217F83"/>
    <w:rsid w:val="002200A8"/>
    <w:rsid w:val="00222DF1"/>
    <w:rsid w:val="00223150"/>
    <w:rsid w:val="00225435"/>
    <w:rsid w:val="00225B2B"/>
    <w:rsid w:val="00226316"/>
    <w:rsid w:val="002263A3"/>
    <w:rsid w:val="00227552"/>
    <w:rsid w:val="00233178"/>
    <w:rsid w:val="00233384"/>
    <w:rsid w:val="002340F0"/>
    <w:rsid w:val="002369EF"/>
    <w:rsid w:val="002379CA"/>
    <w:rsid w:val="002424D6"/>
    <w:rsid w:val="002449E0"/>
    <w:rsid w:val="002451A8"/>
    <w:rsid w:val="002501FB"/>
    <w:rsid w:val="0025044F"/>
    <w:rsid w:val="002509B8"/>
    <w:rsid w:val="0025105E"/>
    <w:rsid w:val="002510A9"/>
    <w:rsid w:val="00251E39"/>
    <w:rsid w:val="00254172"/>
    <w:rsid w:val="00255E05"/>
    <w:rsid w:val="00263829"/>
    <w:rsid w:val="002646FC"/>
    <w:rsid w:val="00266382"/>
    <w:rsid w:val="0026666D"/>
    <w:rsid w:val="00266E2A"/>
    <w:rsid w:val="00273862"/>
    <w:rsid w:val="00276B24"/>
    <w:rsid w:val="00276B7C"/>
    <w:rsid w:val="00281CBB"/>
    <w:rsid w:val="00282E2A"/>
    <w:rsid w:val="00282FD2"/>
    <w:rsid w:val="0028387A"/>
    <w:rsid w:val="00284985"/>
    <w:rsid w:val="00284EEB"/>
    <w:rsid w:val="0028694C"/>
    <w:rsid w:val="00290755"/>
    <w:rsid w:val="00290831"/>
    <w:rsid w:val="0029154D"/>
    <w:rsid w:val="002920A2"/>
    <w:rsid w:val="002934A8"/>
    <w:rsid w:val="00294B2F"/>
    <w:rsid w:val="00295340"/>
    <w:rsid w:val="00296349"/>
    <w:rsid w:val="002A25E4"/>
    <w:rsid w:val="002A3230"/>
    <w:rsid w:val="002A3838"/>
    <w:rsid w:val="002B1AA8"/>
    <w:rsid w:val="002B1DB1"/>
    <w:rsid w:val="002B1E4C"/>
    <w:rsid w:val="002B25E6"/>
    <w:rsid w:val="002B4309"/>
    <w:rsid w:val="002B611E"/>
    <w:rsid w:val="002B792C"/>
    <w:rsid w:val="002C0B08"/>
    <w:rsid w:val="002C3BC2"/>
    <w:rsid w:val="002C542A"/>
    <w:rsid w:val="002C6C87"/>
    <w:rsid w:val="002D07AF"/>
    <w:rsid w:val="002D24C2"/>
    <w:rsid w:val="002D3428"/>
    <w:rsid w:val="002D5168"/>
    <w:rsid w:val="002D58CC"/>
    <w:rsid w:val="002D68C2"/>
    <w:rsid w:val="002D6917"/>
    <w:rsid w:val="002D6C2F"/>
    <w:rsid w:val="002E0358"/>
    <w:rsid w:val="002E0EB7"/>
    <w:rsid w:val="002E11B6"/>
    <w:rsid w:val="002E2C38"/>
    <w:rsid w:val="002E31D4"/>
    <w:rsid w:val="002E63DE"/>
    <w:rsid w:val="002F0BAE"/>
    <w:rsid w:val="002F0E80"/>
    <w:rsid w:val="002F1AB2"/>
    <w:rsid w:val="002F3EE5"/>
    <w:rsid w:val="00301028"/>
    <w:rsid w:val="00301955"/>
    <w:rsid w:val="00301C54"/>
    <w:rsid w:val="00302E4D"/>
    <w:rsid w:val="003044F2"/>
    <w:rsid w:val="00304C1C"/>
    <w:rsid w:val="003069A1"/>
    <w:rsid w:val="00310D20"/>
    <w:rsid w:val="00313E66"/>
    <w:rsid w:val="00313FBC"/>
    <w:rsid w:val="00314412"/>
    <w:rsid w:val="00316A2D"/>
    <w:rsid w:val="003213BF"/>
    <w:rsid w:val="00322F4D"/>
    <w:rsid w:val="00323D33"/>
    <w:rsid w:val="003279A1"/>
    <w:rsid w:val="0033079B"/>
    <w:rsid w:val="00331B98"/>
    <w:rsid w:val="00331CE6"/>
    <w:rsid w:val="003331A1"/>
    <w:rsid w:val="0033479F"/>
    <w:rsid w:val="00334C5B"/>
    <w:rsid w:val="00336051"/>
    <w:rsid w:val="00336D33"/>
    <w:rsid w:val="0034063C"/>
    <w:rsid w:val="0034351A"/>
    <w:rsid w:val="00345673"/>
    <w:rsid w:val="00351F34"/>
    <w:rsid w:val="0035634F"/>
    <w:rsid w:val="00361CEA"/>
    <w:rsid w:val="00362B58"/>
    <w:rsid w:val="00363768"/>
    <w:rsid w:val="00363B69"/>
    <w:rsid w:val="00363FC3"/>
    <w:rsid w:val="00364336"/>
    <w:rsid w:val="0036787B"/>
    <w:rsid w:val="003709EC"/>
    <w:rsid w:val="00370D8C"/>
    <w:rsid w:val="00371949"/>
    <w:rsid w:val="00373B52"/>
    <w:rsid w:val="00374352"/>
    <w:rsid w:val="00374971"/>
    <w:rsid w:val="00376FED"/>
    <w:rsid w:val="00377A1C"/>
    <w:rsid w:val="003837B9"/>
    <w:rsid w:val="003843F3"/>
    <w:rsid w:val="003854F8"/>
    <w:rsid w:val="00387670"/>
    <w:rsid w:val="003956C7"/>
    <w:rsid w:val="00396C09"/>
    <w:rsid w:val="003A043E"/>
    <w:rsid w:val="003A1EEC"/>
    <w:rsid w:val="003A36D1"/>
    <w:rsid w:val="003A6710"/>
    <w:rsid w:val="003A71E9"/>
    <w:rsid w:val="003A7D43"/>
    <w:rsid w:val="003B21E5"/>
    <w:rsid w:val="003B4ABD"/>
    <w:rsid w:val="003B4C10"/>
    <w:rsid w:val="003C086C"/>
    <w:rsid w:val="003C39F4"/>
    <w:rsid w:val="003C550D"/>
    <w:rsid w:val="003C5AEC"/>
    <w:rsid w:val="003C6747"/>
    <w:rsid w:val="003C68F4"/>
    <w:rsid w:val="003D0024"/>
    <w:rsid w:val="003D359B"/>
    <w:rsid w:val="003D4521"/>
    <w:rsid w:val="003D4A92"/>
    <w:rsid w:val="003D5E1C"/>
    <w:rsid w:val="003D61BB"/>
    <w:rsid w:val="003D684C"/>
    <w:rsid w:val="003D72EF"/>
    <w:rsid w:val="003E06E6"/>
    <w:rsid w:val="003E34DD"/>
    <w:rsid w:val="003F0447"/>
    <w:rsid w:val="003F11E5"/>
    <w:rsid w:val="003F2D75"/>
    <w:rsid w:val="003F59A3"/>
    <w:rsid w:val="003F5E89"/>
    <w:rsid w:val="003F7C95"/>
    <w:rsid w:val="00400997"/>
    <w:rsid w:val="00400F1E"/>
    <w:rsid w:val="004038DD"/>
    <w:rsid w:val="00404BE1"/>
    <w:rsid w:val="00405EBE"/>
    <w:rsid w:val="0041035A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28D"/>
    <w:rsid w:val="004256AB"/>
    <w:rsid w:val="00425EE6"/>
    <w:rsid w:val="004260F8"/>
    <w:rsid w:val="004270AC"/>
    <w:rsid w:val="00432766"/>
    <w:rsid w:val="00434268"/>
    <w:rsid w:val="0043643E"/>
    <w:rsid w:val="00437218"/>
    <w:rsid w:val="00437EC1"/>
    <w:rsid w:val="0044007A"/>
    <w:rsid w:val="00440A57"/>
    <w:rsid w:val="00441871"/>
    <w:rsid w:val="00442D14"/>
    <w:rsid w:val="004430F4"/>
    <w:rsid w:val="00444489"/>
    <w:rsid w:val="00446AD7"/>
    <w:rsid w:val="00447BF8"/>
    <w:rsid w:val="004529EC"/>
    <w:rsid w:val="00472D5B"/>
    <w:rsid w:val="00472DD4"/>
    <w:rsid w:val="0048024A"/>
    <w:rsid w:val="00483399"/>
    <w:rsid w:val="00484445"/>
    <w:rsid w:val="00484BEE"/>
    <w:rsid w:val="00485D23"/>
    <w:rsid w:val="00486866"/>
    <w:rsid w:val="00487442"/>
    <w:rsid w:val="00490BFC"/>
    <w:rsid w:val="00491140"/>
    <w:rsid w:val="004913C4"/>
    <w:rsid w:val="004949C7"/>
    <w:rsid w:val="00497C1C"/>
    <w:rsid w:val="004A3089"/>
    <w:rsid w:val="004A42A0"/>
    <w:rsid w:val="004A7AC3"/>
    <w:rsid w:val="004B0771"/>
    <w:rsid w:val="004B528E"/>
    <w:rsid w:val="004B72D8"/>
    <w:rsid w:val="004B7525"/>
    <w:rsid w:val="004C284B"/>
    <w:rsid w:val="004C3055"/>
    <w:rsid w:val="004C4287"/>
    <w:rsid w:val="004C47E6"/>
    <w:rsid w:val="004C530B"/>
    <w:rsid w:val="004C538C"/>
    <w:rsid w:val="004C668D"/>
    <w:rsid w:val="004D02B0"/>
    <w:rsid w:val="004D130A"/>
    <w:rsid w:val="004D21AF"/>
    <w:rsid w:val="004D2C6D"/>
    <w:rsid w:val="004D5CF6"/>
    <w:rsid w:val="004E2E1A"/>
    <w:rsid w:val="004E324F"/>
    <w:rsid w:val="004E3F57"/>
    <w:rsid w:val="004E56DF"/>
    <w:rsid w:val="004F0C78"/>
    <w:rsid w:val="004F0F26"/>
    <w:rsid w:val="004F283B"/>
    <w:rsid w:val="004F701D"/>
    <w:rsid w:val="0050143C"/>
    <w:rsid w:val="00501AC3"/>
    <w:rsid w:val="00501BA7"/>
    <w:rsid w:val="005047EF"/>
    <w:rsid w:val="00507DD1"/>
    <w:rsid w:val="00507F38"/>
    <w:rsid w:val="00511E8F"/>
    <w:rsid w:val="00512403"/>
    <w:rsid w:val="005147B8"/>
    <w:rsid w:val="00514909"/>
    <w:rsid w:val="0052061A"/>
    <w:rsid w:val="005257C9"/>
    <w:rsid w:val="00527D6F"/>
    <w:rsid w:val="00527F1C"/>
    <w:rsid w:val="0053397D"/>
    <w:rsid w:val="00533C9A"/>
    <w:rsid w:val="0053511C"/>
    <w:rsid w:val="0053739B"/>
    <w:rsid w:val="00537462"/>
    <w:rsid w:val="005412A0"/>
    <w:rsid w:val="00547E6D"/>
    <w:rsid w:val="0055378C"/>
    <w:rsid w:val="005568C6"/>
    <w:rsid w:val="00557835"/>
    <w:rsid w:val="00561C74"/>
    <w:rsid w:val="00564B68"/>
    <w:rsid w:val="0056533C"/>
    <w:rsid w:val="00566453"/>
    <w:rsid w:val="00567331"/>
    <w:rsid w:val="00567FF1"/>
    <w:rsid w:val="0057008A"/>
    <w:rsid w:val="0057041B"/>
    <w:rsid w:val="0057047F"/>
    <w:rsid w:val="0057260A"/>
    <w:rsid w:val="0057703E"/>
    <w:rsid w:val="0058113E"/>
    <w:rsid w:val="00587BF1"/>
    <w:rsid w:val="00591B36"/>
    <w:rsid w:val="0059474C"/>
    <w:rsid w:val="005961A4"/>
    <w:rsid w:val="0059729B"/>
    <w:rsid w:val="00597320"/>
    <w:rsid w:val="005A353B"/>
    <w:rsid w:val="005A4F3D"/>
    <w:rsid w:val="005A5FB5"/>
    <w:rsid w:val="005A7D7C"/>
    <w:rsid w:val="005B3B2F"/>
    <w:rsid w:val="005B4213"/>
    <w:rsid w:val="005B43A9"/>
    <w:rsid w:val="005C2F74"/>
    <w:rsid w:val="005C3901"/>
    <w:rsid w:val="005C7BC7"/>
    <w:rsid w:val="005D0FC8"/>
    <w:rsid w:val="005D2EF0"/>
    <w:rsid w:val="005D655E"/>
    <w:rsid w:val="005E2569"/>
    <w:rsid w:val="005E2FC9"/>
    <w:rsid w:val="005F0610"/>
    <w:rsid w:val="005F0764"/>
    <w:rsid w:val="005F15C7"/>
    <w:rsid w:val="005F368D"/>
    <w:rsid w:val="005F4D42"/>
    <w:rsid w:val="005F5959"/>
    <w:rsid w:val="005F687C"/>
    <w:rsid w:val="00600C28"/>
    <w:rsid w:val="006019A6"/>
    <w:rsid w:val="00603864"/>
    <w:rsid w:val="006055E1"/>
    <w:rsid w:val="00606CD0"/>
    <w:rsid w:val="0060731D"/>
    <w:rsid w:val="00607BD5"/>
    <w:rsid w:val="006114A2"/>
    <w:rsid w:val="00611D02"/>
    <w:rsid w:val="0061254C"/>
    <w:rsid w:val="00612CA4"/>
    <w:rsid w:val="0061372F"/>
    <w:rsid w:val="00615C86"/>
    <w:rsid w:val="006233E7"/>
    <w:rsid w:val="00623E45"/>
    <w:rsid w:val="00625B2B"/>
    <w:rsid w:val="00625CC2"/>
    <w:rsid w:val="00625E6A"/>
    <w:rsid w:val="00632002"/>
    <w:rsid w:val="00634B66"/>
    <w:rsid w:val="00634EA7"/>
    <w:rsid w:val="00640138"/>
    <w:rsid w:val="00642DEC"/>
    <w:rsid w:val="006456FE"/>
    <w:rsid w:val="00645706"/>
    <w:rsid w:val="00647353"/>
    <w:rsid w:val="00650A8F"/>
    <w:rsid w:val="006512C4"/>
    <w:rsid w:val="00651CD1"/>
    <w:rsid w:val="00655372"/>
    <w:rsid w:val="00655CC5"/>
    <w:rsid w:val="00661346"/>
    <w:rsid w:val="0066204A"/>
    <w:rsid w:val="00664278"/>
    <w:rsid w:val="00664CE2"/>
    <w:rsid w:val="0066612E"/>
    <w:rsid w:val="00667F0B"/>
    <w:rsid w:val="0067041E"/>
    <w:rsid w:val="00675CD6"/>
    <w:rsid w:val="00677E32"/>
    <w:rsid w:val="006800BE"/>
    <w:rsid w:val="006808A4"/>
    <w:rsid w:val="00682389"/>
    <w:rsid w:val="0068295C"/>
    <w:rsid w:val="006832B8"/>
    <w:rsid w:val="00684A86"/>
    <w:rsid w:val="00684CE6"/>
    <w:rsid w:val="006865C5"/>
    <w:rsid w:val="006866DB"/>
    <w:rsid w:val="00687157"/>
    <w:rsid w:val="006910E2"/>
    <w:rsid w:val="0069135F"/>
    <w:rsid w:val="00691411"/>
    <w:rsid w:val="0069535D"/>
    <w:rsid w:val="006957CF"/>
    <w:rsid w:val="006A12C2"/>
    <w:rsid w:val="006A2793"/>
    <w:rsid w:val="006A2A93"/>
    <w:rsid w:val="006A44F8"/>
    <w:rsid w:val="006A4764"/>
    <w:rsid w:val="006A52B2"/>
    <w:rsid w:val="006A5542"/>
    <w:rsid w:val="006B0433"/>
    <w:rsid w:val="006B0CE2"/>
    <w:rsid w:val="006B1BA6"/>
    <w:rsid w:val="006B3514"/>
    <w:rsid w:val="006B3BB6"/>
    <w:rsid w:val="006B4FCD"/>
    <w:rsid w:val="006C0389"/>
    <w:rsid w:val="006C0E69"/>
    <w:rsid w:val="006C2DFC"/>
    <w:rsid w:val="006D1227"/>
    <w:rsid w:val="006D2DBB"/>
    <w:rsid w:val="006D5EBE"/>
    <w:rsid w:val="006D6C13"/>
    <w:rsid w:val="006D7351"/>
    <w:rsid w:val="006E0F45"/>
    <w:rsid w:val="006E1AA0"/>
    <w:rsid w:val="006F02FE"/>
    <w:rsid w:val="006F36E1"/>
    <w:rsid w:val="006F3AF0"/>
    <w:rsid w:val="006F4069"/>
    <w:rsid w:val="006F5DBF"/>
    <w:rsid w:val="006F7505"/>
    <w:rsid w:val="007021FF"/>
    <w:rsid w:val="0070332E"/>
    <w:rsid w:val="00705FCB"/>
    <w:rsid w:val="007073BA"/>
    <w:rsid w:val="0071539C"/>
    <w:rsid w:val="00715798"/>
    <w:rsid w:val="00716F66"/>
    <w:rsid w:val="00717F6F"/>
    <w:rsid w:val="007200D2"/>
    <w:rsid w:val="00720D16"/>
    <w:rsid w:val="00723D85"/>
    <w:rsid w:val="0072417C"/>
    <w:rsid w:val="00727533"/>
    <w:rsid w:val="007334FF"/>
    <w:rsid w:val="00734C0A"/>
    <w:rsid w:val="0073690F"/>
    <w:rsid w:val="00743CDE"/>
    <w:rsid w:val="007448A7"/>
    <w:rsid w:val="007478D9"/>
    <w:rsid w:val="00747BB2"/>
    <w:rsid w:val="00750FA8"/>
    <w:rsid w:val="00751A9F"/>
    <w:rsid w:val="00751F80"/>
    <w:rsid w:val="00752A98"/>
    <w:rsid w:val="00755036"/>
    <w:rsid w:val="00763C2B"/>
    <w:rsid w:val="00764B9D"/>
    <w:rsid w:val="00764E70"/>
    <w:rsid w:val="00765656"/>
    <w:rsid w:val="00765F94"/>
    <w:rsid w:val="007672FB"/>
    <w:rsid w:val="00772443"/>
    <w:rsid w:val="007743C7"/>
    <w:rsid w:val="00775270"/>
    <w:rsid w:val="007862D4"/>
    <w:rsid w:val="0078669E"/>
    <w:rsid w:val="007877F9"/>
    <w:rsid w:val="00787A7E"/>
    <w:rsid w:val="00787E96"/>
    <w:rsid w:val="0079118A"/>
    <w:rsid w:val="00791DC2"/>
    <w:rsid w:val="00794199"/>
    <w:rsid w:val="0079582F"/>
    <w:rsid w:val="0079650A"/>
    <w:rsid w:val="007970CF"/>
    <w:rsid w:val="007A0E1A"/>
    <w:rsid w:val="007A0F02"/>
    <w:rsid w:val="007A388A"/>
    <w:rsid w:val="007A4009"/>
    <w:rsid w:val="007A45F3"/>
    <w:rsid w:val="007A4A9F"/>
    <w:rsid w:val="007A5873"/>
    <w:rsid w:val="007A68B7"/>
    <w:rsid w:val="007A6FD9"/>
    <w:rsid w:val="007B082F"/>
    <w:rsid w:val="007B0E70"/>
    <w:rsid w:val="007B11E8"/>
    <w:rsid w:val="007B3277"/>
    <w:rsid w:val="007C0B00"/>
    <w:rsid w:val="007C14D0"/>
    <w:rsid w:val="007C2E85"/>
    <w:rsid w:val="007C7C84"/>
    <w:rsid w:val="007D202B"/>
    <w:rsid w:val="007D48DF"/>
    <w:rsid w:val="007D4E6E"/>
    <w:rsid w:val="007D5E59"/>
    <w:rsid w:val="007D6AE1"/>
    <w:rsid w:val="007E3B2C"/>
    <w:rsid w:val="007E596A"/>
    <w:rsid w:val="007E6B88"/>
    <w:rsid w:val="007E798E"/>
    <w:rsid w:val="007F08B5"/>
    <w:rsid w:val="007F25C4"/>
    <w:rsid w:val="007F30FE"/>
    <w:rsid w:val="007F68C8"/>
    <w:rsid w:val="007F7713"/>
    <w:rsid w:val="00800781"/>
    <w:rsid w:val="008014BF"/>
    <w:rsid w:val="00802052"/>
    <w:rsid w:val="008046ED"/>
    <w:rsid w:val="00804A71"/>
    <w:rsid w:val="00806C1F"/>
    <w:rsid w:val="008103F3"/>
    <w:rsid w:val="00811CA9"/>
    <w:rsid w:val="00812023"/>
    <w:rsid w:val="008132EC"/>
    <w:rsid w:val="00813AF4"/>
    <w:rsid w:val="00824491"/>
    <w:rsid w:val="0083050F"/>
    <w:rsid w:val="00835876"/>
    <w:rsid w:val="0084027F"/>
    <w:rsid w:val="0084041D"/>
    <w:rsid w:val="00842D8D"/>
    <w:rsid w:val="00844062"/>
    <w:rsid w:val="00844DC2"/>
    <w:rsid w:val="008450D8"/>
    <w:rsid w:val="00846370"/>
    <w:rsid w:val="00847C49"/>
    <w:rsid w:val="00850B1E"/>
    <w:rsid w:val="008514D3"/>
    <w:rsid w:val="00852657"/>
    <w:rsid w:val="00856FBE"/>
    <w:rsid w:val="00861019"/>
    <w:rsid w:val="008629BA"/>
    <w:rsid w:val="00863EDE"/>
    <w:rsid w:val="00865BC8"/>
    <w:rsid w:val="00865D14"/>
    <w:rsid w:val="00867F8F"/>
    <w:rsid w:val="00871D8E"/>
    <w:rsid w:val="00872847"/>
    <w:rsid w:val="00874097"/>
    <w:rsid w:val="00876D0B"/>
    <w:rsid w:val="00881AFD"/>
    <w:rsid w:val="008846F5"/>
    <w:rsid w:val="00884C4A"/>
    <w:rsid w:val="0088654D"/>
    <w:rsid w:val="00886C7C"/>
    <w:rsid w:val="00890FC3"/>
    <w:rsid w:val="00891FB3"/>
    <w:rsid w:val="008A1A21"/>
    <w:rsid w:val="008A4A32"/>
    <w:rsid w:val="008A54AD"/>
    <w:rsid w:val="008A7387"/>
    <w:rsid w:val="008B3559"/>
    <w:rsid w:val="008B50CA"/>
    <w:rsid w:val="008B51CD"/>
    <w:rsid w:val="008B588C"/>
    <w:rsid w:val="008B7FDC"/>
    <w:rsid w:val="008C0860"/>
    <w:rsid w:val="008C289B"/>
    <w:rsid w:val="008C2EA4"/>
    <w:rsid w:val="008C37ED"/>
    <w:rsid w:val="008C47BD"/>
    <w:rsid w:val="008D0EE1"/>
    <w:rsid w:val="008D3118"/>
    <w:rsid w:val="008D3A29"/>
    <w:rsid w:val="008D477E"/>
    <w:rsid w:val="008D6A59"/>
    <w:rsid w:val="008E03FB"/>
    <w:rsid w:val="008E1783"/>
    <w:rsid w:val="008E2978"/>
    <w:rsid w:val="008F14E7"/>
    <w:rsid w:val="008F63B7"/>
    <w:rsid w:val="00900868"/>
    <w:rsid w:val="009021D5"/>
    <w:rsid w:val="00903048"/>
    <w:rsid w:val="0090564D"/>
    <w:rsid w:val="009065E3"/>
    <w:rsid w:val="009069A8"/>
    <w:rsid w:val="0091035C"/>
    <w:rsid w:val="009103F6"/>
    <w:rsid w:val="00912095"/>
    <w:rsid w:val="00913A9A"/>
    <w:rsid w:val="00917CB4"/>
    <w:rsid w:val="00920290"/>
    <w:rsid w:val="00920EBF"/>
    <w:rsid w:val="00920F11"/>
    <w:rsid w:val="00921337"/>
    <w:rsid w:val="00923360"/>
    <w:rsid w:val="00923BB2"/>
    <w:rsid w:val="0092431E"/>
    <w:rsid w:val="00924A61"/>
    <w:rsid w:val="00925CD5"/>
    <w:rsid w:val="0092612F"/>
    <w:rsid w:val="00926F7A"/>
    <w:rsid w:val="00930571"/>
    <w:rsid w:val="0093103F"/>
    <w:rsid w:val="009329AE"/>
    <w:rsid w:val="00932BCE"/>
    <w:rsid w:val="00935D12"/>
    <w:rsid w:val="00940823"/>
    <w:rsid w:val="00940E84"/>
    <w:rsid w:val="00940FC4"/>
    <w:rsid w:val="00941AB6"/>
    <w:rsid w:val="00944798"/>
    <w:rsid w:val="009458EE"/>
    <w:rsid w:val="00946019"/>
    <w:rsid w:val="009470F9"/>
    <w:rsid w:val="00951030"/>
    <w:rsid w:val="00955AD0"/>
    <w:rsid w:val="00956679"/>
    <w:rsid w:val="009578BE"/>
    <w:rsid w:val="00961436"/>
    <w:rsid w:val="009621B7"/>
    <w:rsid w:val="009631AF"/>
    <w:rsid w:val="00964503"/>
    <w:rsid w:val="00964A36"/>
    <w:rsid w:val="00965365"/>
    <w:rsid w:val="009672FB"/>
    <w:rsid w:val="009674C4"/>
    <w:rsid w:val="0096751C"/>
    <w:rsid w:val="009709C6"/>
    <w:rsid w:val="00971114"/>
    <w:rsid w:val="00971BC0"/>
    <w:rsid w:val="0097320F"/>
    <w:rsid w:val="00973470"/>
    <w:rsid w:val="00975FA2"/>
    <w:rsid w:val="00982C67"/>
    <w:rsid w:val="0098350A"/>
    <w:rsid w:val="00987D91"/>
    <w:rsid w:val="009901E0"/>
    <w:rsid w:val="009903BB"/>
    <w:rsid w:val="0099040B"/>
    <w:rsid w:val="0099097D"/>
    <w:rsid w:val="00993308"/>
    <w:rsid w:val="009A1004"/>
    <w:rsid w:val="009A10EE"/>
    <w:rsid w:val="009A3826"/>
    <w:rsid w:val="009A444D"/>
    <w:rsid w:val="009A469F"/>
    <w:rsid w:val="009A73FC"/>
    <w:rsid w:val="009B2998"/>
    <w:rsid w:val="009B3066"/>
    <w:rsid w:val="009B36A5"/>
    <w:rsid w:val="009B4DEC"/>
    <w:rsid w:val="009B5307"/>
    <w:rsid w:val="009B5BDD"/>
    <w:rsid w:val="009B66EA"/>
    <w:rsid w:val="009B67B4"/>
    <w:rsid w:val="009B68E6"/>
    <w:rsid w:val="009B7D31"/>
    <w:rsid w:val="009C252E"/>
    <w:rsid w:val="009C2804"/>
    <w:rsid w:val="009C3060"/>
    <w:rsid w:val="009C3BA8"/>
    <w:rsid w:val="009C6A91"/>
    <w:rsid w:val="009D1D44"/>
    <w:rsid w:val="009D58F4"/>
    <w:rsid w:val="009D7D1B"/>
    <w:rsid w:val="009E2F32"/>
    <w:rsid w:val="009E4407"/>
    <w:rsid w:val="009E45A2"/>
    <w:rsid w:val="009E4B24"/>
    <w:rsid w:val="009F096D"/>
    <w:rsid w:val="009F6A1B"/>
    <w:rsid w:val="00A00087"/>
    <w:rsid w:val="00A01868"/>
    <w:rsid w:val="00A01E69"/>
    <w:rsid w:val="00A021EE"/>
    <w:rsid w:val="00A10285"/>
    <w:rsid w:val="00A11D2A"/>
    <w:rsid w:val="00A14F4D"/>
    <w:rsid w:val="00A21545"/>
    <w:rsid w:val="00A23A7A"/>
    <w:rsid w:val="00A25742"/>
    <w:rsid w:val="00A30B57"/>
    <w:rsid w:val="00A32B42"/>
    <w:rsid w:val="00A33960"/>
    <w:rsid w:val="00A34B46"/>
    <w:rsid w:val="00A40E9B"/>
    <w:rsid w:val="00A4136A"/>
    <w:rsid w:val="00A413F7"/>
    <w:rsid w:val="00A4248C"/>
    <w:rsid w:val="00A42A42"/>
    <w:rsid w:val="00A435E0"/>
    <w:rsid w:val="00A44106"/>
    <w:rsid w:val="00A44297"/>
    <w:rsid w:val="00A46E4D"/>
    <w:rsid w:val="00A50788"/>
    <w:rsid w:val="00A5186C"/>
    <w:rsid w:val="00A52328"/>
    <w:rsid w:val="00A53988"/>
    <w:rsid w:val="00A549DB"/>
    <w:rsid w:val="00A56814"/>
    <w:rsid w:val="00A5796F"/>
    <w:rsid w:val="00A62D9E"/>
    <w:rsid w:val="00A651F8"/>
    <w:rsid w:val="00A72DD2"/>
    <w:rsid w:val="00A7355E"/>
    <w:rsid w:val="00A744FC"/>
    <w:rsid w:val="00A80208"/>
    <w:rsid w:val="00A827E9"/>
    <w:rsid w:val="00A84C74"/>
    <w:rsid w:val="00A84F35"/>
    <w:rsid w:val="00A87203"/>
    <w:rsid w:val="00A879A8"/>
    <w:rsid w:val="00A92216"/>
    <w:rsid w:val="00A94134"/>
    <w:rsid w:val="00A950CA"/>
    <w:rsid w:val="00A9576E"/>
    <w:rsid w:val="00A9579C"/>
    <w:rsid w:val="00A9635E"/>
    <w:rsid w:val="00AA0EAF"/>
    <w:rsid w:val="00AA336B"/>
    <w:rsid w:val="00AA57D3"/>
    <w:rsid w:val="00AA6283"/>
    <w:rsid w:val="00AA6464"/>
    <w:rsid w:val="00AA7CB4"/>
    <w:rsid w:val="00AB1E92"/>
    <w:rsid w:val="00AC1CB4"/>
    <w:rsid w:val="00AC4135"/>
    <w:rsid w:val="00AC53DC"/>
    <w:rsid w:val="00AD1D7C"/>
    <w:rsid w:val="00AD292F"/>
    <w:rsid w:val="00AD46E0"/>
    <w:rsid w:val="00AD6DAB"/>
    <w:rsid w:val="00AD7E52"/>
    <w:rsid w:val="00AE09FE"/>
    <w:rsid w:val="00AE16B6"/>
    <w:rsid w:val="00AE18DF"/>
    <w:rsid w:val="00AE1E7E"/>
    <w:rsid w:val="00AE2171"/>
    <w:rsid w:val="00AE25FF"/>
    <w:rsid w:val="00AE2665"/>
    <w:rsid w:val="00AE2BE4"/>
    <w:rsid w:val="00AE55A6"/>
    <w:rsid w:val="00AE5BAA"/>
    <w:rsid w:val="00AE68C7"/>
    <w:rsid w:val="00AE7033"/>
    <w:rsid w:val="00AE70F1"/>
    <w:rsid w:val="00AF12FC"/>
    <w:rsid w:val="00AF1588"/>
    <w:rsid w:val="00AF2282"/>
    <w:rsid w:val="00AF2E57"/>
    <w:rsid w:val="00AF70A6"/>
    <w:rsid w:val="00B00157"/>
    <w:rsid w:val="00B003D2"/>
    <w:rsid w:val="00B04BC0"/>
    <w:rsid w:val="00B06640"/>
    <w:rsid w:val="00B12F76"/>
    <w:rsid w:val="00B13B28"/>
    <w:rsid w:val="00B1660E"/>
    <w:rsid w:val="00B16A40"/>
    <w:rsid w:val="00B16AD9"/>
    <w:rsid w:val="00B20BBA"/>
    <w:rsid w:val="00B20D15"/>
    <w:rsid w:val="00B221E2"/>
    <w:rsid w:val="00B2221C"/>
    <w:rsid w:val="00B23E49"/>
    <w:rsid w:val="00B25662"/>
    <w:rsid w:val="00B26ACD"/>
    <w:rsid w:val="00B3130C"/>
    <w:rsid w:val="00B34127"/>
    <w:rsid w:val="00B3436F"/>
    <w:rsid w:val="00B3692F"/>
    <w:rsid w:val="00B37E92"/>
    <w:rsid w:val="00B438DC"/>
    <w:rsid w:val="00B454BF"/>
    <w:rsid w:val="00B47A13"/>
    <w:rsid w:val="00B50132"/>
    <w:rsid w:val="00B514B8"/>
    <w:rsid w:val="00B52FA5"/>
    <w:rsid w:val="00B545D0"/>
    <w:rsid w:val="00B55093"/>
    <w:rsid w:val="00B56A7E"/>
    <w:rsid w:val="00B62121"/>
    <w:rsid w:val="00B637AC"/>
    <w:rsid w:val="00B64666"/>
    <w:rsid w:val="00B6595C"/>
    <w:rsid w:val="00B70184"/>
    <w:rsid w:val="00B725AD"/>
    <w:rsid w:val="00B746FE"/>
    <w:rsid w:val="00B76774"/>
    <w:rsid w:val="00B8086F"/>
    <w:rsid w:val="00B80C8E"/>
    <w:rsid w:val="00B86190"/>
    <w:rsid w:val="00B87F03"/>
    <w:rsid w:val="00B92776"/>
    <w:rsid w:val="00B93EC2"/>
    <w:rsid w:val="00B94F7E"/>
    <w:rsid w:val="00B95AA8"/>
    <w:rsid w:val="00B965B0"/>
    <w:rsid w:val="00BA48CA"/>
    <w:rsid w:val="00BA6A1E"/>
    <w:rsid w:val="00BA6EB2"/>
    <w:rsid w:val="00BB183E"/>
    <w:rsid w:val="00BB33ED"/>
    <w:rsid w:val="00BB4CFD"/>
    <w:rsid w:val="00BB5BAE"/>
    <w:rsid w:val="00BB6EED"/>
    <w:rsid w:val="00BB79B7"/>
    <w:rsid w:val="00BB7A4F"/>
    <w:rsid w:val="00BC1C0C"/>
    <w:rsid w:val="00BC20EA"/>
    <w:rsid w:val="00BC2765"/>
    <w:rsid w:val="00BC3ABF"/>
    <w:rsid w:val="00BD3F9F"/>
    <w:rsid w:val="00BD5822"/>
    <w:rsid w:val="00BE2CD2"/>
    <w:rsid w:val="00BE2E33"/>
    <w:rsid w:val="00BE4817"/>
    <w:rsid w:val="00BE5596"/>
    <w:rsid w:val="00BE6903"/>
    <w:rsid w:val="00BF000D"/>
    <w:rsid w:val="00BF02CF"/>
    <w:rsid w:val="00BF32D5"/>
    <w:rsid w:val="00BF3568"/>
    <w:rsid w:val="00BF5242"/>
    <w:rsid w:val="00BF7852"/>
    <w:rsid w:val="00C00DDF"/>
    <w:rsid w:val="00C014AB"/>
    <w:rsid w:val="00C036C1"/>
    <w:rsid w:val="00C042EC"/>
    <w:rsid w:val="00C04336"/>
    <w:rsid w:val="00C133CF"/>
    <w:rsid w:val="00C14159"/>
    <w:rsid w:val="00C144A6"/>
    <w:rsid w:val="00C24B02"/>
    <w:rsid w:val="00C275DB"/>
    <w:rsid w:val="00C27D24"/>
    <w:rsid w:val="00C27D79"/>
    <w:rsid w:val="00C32CCA"/>
    <w:rsid w:val="00C330EF"/>
    <w:rsid w:val="00C3418D"/>
    <w:rsid w:val="00C34BB4"/>
    <w:rsid w:val="00C353BB"/>
    <w:rsid w:val="00C40868"/>
    <w:rsid w:val="00C44D95"/>
    <w:rsid w:val="00C461BA"/>
    <w:rsid w:val="00C50484"/>
    <w:rsid w:val="00C54567"/>
    <w:rsid w:val="00C54D28"/>
    <w:rsid w:val="00C553B8"/>
    <w:rsid w:val="00C55C55"/>
    <w:rsid w:val="00C56A24"/>
    <w:rsid w:val="00C60BD0"/>
    <w:rsid w:val="00C60DDB"/>
    <w:rsid w:val="00C61FF2"/>
    <w:rsid w:val="00C65822"/>
    <w:rsid w:val="00C65FDF"/>
    <w:rsid w:val="00C6671D"/>
    <w:rsid w:val="00C67628"/>
    <w:rsid w:val="00C7046D"/>
    <w:rsid w:val="00C708D9"/>
    <w:rsid w:val="00C724FD"/>
    <w:rsid w:val="00C75E9D"/>
    <w:rsid w:val="00C76518"/>
    <w:rsid w:val="00C76975"/>
    <w:rsid w:val="00C809AC"/>
    <w:rsid w:val="00C81718"/>
    <w:rsid w:val="00C84399"/>
    <w:rsid w:val="00C85970"/>
    <w:rsid w:val="00C859D0"/>
    <w:rsid w:val="00C86314"/>
    <w:rsid w:val="00C91A47"/>
    <w:rsid w:val="00C91A5F"/>
    <w:rsid w:val="00C94892"/>
    <w:rsid w:val="00C94DCB"/>
    <w:rsid w:val="00C952ED"/>
    <w:rsid w:val="00CA1101"/>
    <w:rsid w:val="00CA266A"/>
    <w:rsid w:val="00CA2C8C"/>
    <w:rsid w:val="00CB20DC"/>
    <w:rsid w:val="00CB3743"/>
    <w:rsid w:val="00CB455F"/>
    <w:rsid w:val="00CB6141"/>
    <w:rsid w:val="00CB7A15"/>
    <w:rsid w:val="00CC22AC"/>
    <w:rsid w:val="00CC5A10"/>
    <w:rsid w:val="00CD2614"/>
    <w:rsid w:val="00CD500B"/>
    <w:rsid w:val="00CE0B1A"/>
    <w:rsid w:val="00CE3DFF"/>
    <w:rsid w:val="00CE4800"/>
    <w:rsid w:val="00CE6902"/>
    <w:rsid w:val="00CE6C6A"/>
    <w:rsid w:val="00CE7BBD"/>
    <w:rsid w:val="00CF05FB"/>
    <w:rsid w:val="00CF1183"/>
    <w:rsid w:val="00CF1207"/>
    <w:rsid w:val="00CF30B3"/>
    <w:rsid w:val="00CF4740"/>
    <w:rsid w:val="00CF5588"/>
    <w:rsid w:val="00CF56F3"/>
    <w:rsid w:val="00CF6251"/>
    <w:rsid w:val="00CF6629"/>
    <w:rsid w:val="00D000E3"/>
    <w:rsid w:val="00D002F0"/>
    <w:rsid w:val="00D0070E"/>
    <w:rsid w:val="00D018FC"/>
    <w:rsid w:val="00D04052"/>
    <w:rsid w:val="00D044F5"/>
    <w:rsid w:val="00D0650D"/>
    <w:rsid w:val="00D10B8A"/>
    <w:rsid w:val="00D12C3C"/>
    <w:rsid w:val="00D13C28"/>
    <w:rsid w:val="00D140EA"/>
    <w:rsid w:val="00D14B4B"/>
    <w:rsid w:val="00D1672B"/>
    <w:rsid w:val="00D20E9F"/>
    <w:rsid w:val="00D229F0"/>
    <w:rsid w:val="00D2748D"/>
    <w:rsid w:val="00D31FB5"/>
    <w:rsid w:val="00D323BA"/>
    <w:rsid w:val="00D40501"/>
    <w:rsid w:val="00D41ECA"/>
    <w:rsid w:val="00D42782"/>
    <w:rsid w:val="00D4423E"/>
    <w:rsid w:val="00D4567D"/>
    <w:rsid w:val="00D45D67"/>
    <w:rsid w:val="00D50BEF"/>
    <w:rsid w:val="00D53139"/>
    <w:rsid w:val="00D534E6"/>
    <w:rsid w:val="00D54ABA"/>
    <w:rsid w:val="00D60116"/>
    <w:rsid w:val="00D622C6"/>
    <w:rsid w:val="00D62633"/>
    <w:rsid w:val="00D654FB"/>
    <w:rsid w:val="00D665AA"/>
    <w:rsid w:val="00D66B14"/>
    <w:rsid w:val="00D717B8"/>
    <w:rsid w:val="00D71CC2"/>
    <w:rsid w:val="00D71D72"/>
    <w:rsid w:val="00D71EC8"/>
    <w:rsid w:val="00D720DC"/>
    <w:rsid w:val="00D82A80"/>
    <w:rsid w:val="00D85888"/>
    <w:rsid w:val="00D92BF8"/>
    <w:rsid w:val="00D96625"/>
    <w:rsid w:val="00D97254"/>
    <w:rsid w:val="00DA01D4"/>
    <w:rsid w:val="00DA0532"/>
    <w:rsid w:val="00DA1937"/>
    <w:rsid w:val="00DA1B11"/>
    <w:rsid w:val="00DA1E38"/>
    <w:rsid w:val="00DA2A0E"/>
    <w:rsid w:val="00DA3ED4"/>
    <w:rsid w:val="00DA5943"/>
    <w:rsid w:val="00DA79D6"/>
    <w:rsid w:val="00DA7A14"/>
    <w:rsid w:val="00DB0E51"/>
    <w:rsid w:val="00DB2593"/>
    <w:rsid w:val="00DB34E8"/>
    <w:rsid w:val="00DB3CB5"/>
    <w:rsid w:val="00DB5EC2"/>
    <w:rsid w:val="00DB6CA3"/>
    <w:rsid w:val="00DB77A7"/>
    <w:rsid w:val="00DB7807"/>
    <w:rsid w:val="00DC07A3"/>
    <w:rsid w:val="00DC170B"/>
    <w:rsid w:val="00DC36CB"/>
    <w:rsid w:val="00DC57EB"/>
    <w:rsid w:val="00DC762F"/>
    <w:rsid w:val="00DD2493"/>
    <w:rsid w:val="00DD5FA3"/>
    <w:rsid w:val="00DD77B5"/>
    <w:rsid w:val="00DE02C7"/>
    <w:rsid w:val="00DE1FFA"/>
    <w:rsid w:val="00DE4268"/>
    <w:rsid w:val="00DE4637"/>
    <w:rsid w:val="00DE5C50"/>
    <w:rsid w:val="00DF5631"/>
    <w:rsid w:val="00DF626A"/>
    <w:rsid w:val="00DF7705"/>
    <w:rsid w:val="00E0441D"/>
    <w:rsid w:val="00E04821"/>
    <w:rsid w:val="00E06F66"/>
    <w:rsid w:val="00E0772A"/>
    <w:rsid w:val="00E07D3C"/>
    <w:rsid w:val="00E113DE"/>
    <w:rsid w:val="00E15046"/>
    <w:rsid w:val="00E15D77"/>
    <w:rsid w:val="00E164A1"/>
    <w:rsid w:val="00E16B83"/>
    <w:rsid w:val="00E17749"/>
    <w:rsid w:val="00E22234"/>
    <w:rsid w:val="00E22694"/>
    <w:rsid w:val="00E2533C"/>
    <w:rsid w:val="00E308E3"/>
    <w:rsid w:val="00E33E30"/>
    <w:rsid w:val="00E355B8"/>
    <w:rsid w:val="00E36313"/>
    <w:rsid w:val="00E42BEB"/>
    <w:rsid w:val="00E43DF0"/>
    <w:rsid w:val="00E4790F"/>
    <w:rsid w:val="00E506E6"/>
    <w:rsid w:val="00E51C83"/>
    <w:rsid w:val="00E52B31"/>
    <w:rsid w:val="00E56BBE"/>
    <w:rsid w:val="00E6028B"/>
    <w:rsid w:val="00E603DA"/>
    <w:rsid w:val="00E604DF"/>
    <w:rsid w:val="00E607C3"/>
    <w:rsid w:val="00E62B67"/>
    <w:rsid w:val="00E62F31"/>
    <w:rsid w:val="00E66E72"/>
    <w:rsid w:val="00E70400"/>
    <w:rsid w:val="00E70A93"/>
    <w:rsid w:val="00E72622"/>
    <w:rsid w:val="00E75C51"/>
    <w:rsid w:val="00E80910"/>
    <w:rsid w:val="00E82549"/>
    <w:rsid w:val="00E857B3"/>
    <w:rsid w:val="00E87C71"/>
    <w:rsid w:val="00E90C6E"/>
    <w:rsid w:val="00E91CBB"/>
    <w:rsid w:val="00E95CFD"/>
    <w:rsid w:val="00EA1B1C"/>
    <w:rsid w:val="00EA20E2"/>
    <w:rsid w:val="00EA3992"/>
    <w:rsid w:val="00EA65A0"/>
    <w:rsid w:val="00EA6CE2"/>
    <w:rsid w:val="00EB2FDF"/>
    <w:rsid w:val="00EB37D4"/>
    <w:rsid w:val="00EB3C43"/>
    <w:rsid w:val="00EB42FD"/>
    <w:rsid w:val="00EB4EA8"/>
    <w:rsid w:val="00EB54E2"/>
    <w:rsid w:val="00EB7E67"/>
    <w:rsid w:val="00EC1C44"/>
    <w:rsid w:val="00EC31EB"/>
    <w:rsid w:val="00EC66FE"/>
    <w:rsid w:val="00ED07F0"/>
    <w:rsid w:val="00ED0CF2"/>
    <w:rsid w:val="00ED3601"/>
    <w:rsid w:val="00ED3DC7"/>
    <w:rsid w:val="00EE10DC"/>
    <w:rsid w:val="00EE1B1C"/>
    <w:rsid w:val="00EE22F4"/>
    <w:rsid w:val="00EE2479"/>
    <w:rsid w:val="00EE2C3A"/>
    <w:rsid w:val="00EE3499"/>
    <w:rsid w:val="00EE46CE"/>
    <w:rsid w:val="00EF2344"/>
    <w:rsid w:val="00EF5DC9"/>
    <w:rsid w:val="00EF5F3C"/>
    <w:rsid w:val="00EF6F7E"/>
    <w:rsid w:val="00F00522"/>
    <w:rsid w:val="00F04E02"/>
    <w:rsid w:val="00F10157"/>
    <w:rsid w:val="00F110E0"/>
    <w:rsid w:val="00F12BB5"/>
    <w:rsid w:val="00F13BD4"/>
    <w:rsid w:val="00F13DF5"/>
    <w:rsid w:val="00F15339"/>
    <w:rsid w:val="00F16FBD"/>
    <w:rsid w:val="00F178F4"/>
    <w:rsid w:val="00F21D39"/>
    <w:rsid w:val="00F22516"/>
    <w:rsid w:val="00F22BD6"/>
    <w:rsid w:val="00F2438D"/>
    <w:rsid w:val="00F26C8C"/>
    <w:rsid w:val="00F31649"/>
    <w:rsid w:val="00F3186E"/>
    <w:rsid w:val="00F331C2"/>
    <w:rsid w:val="00F336E0"/>
    <w:rsid w:val="00F37100"/>
    <w:rsid w:val="00F374ED"/>
    <w:rsid w:val="00F40DD2"/>
    <w:rsid w:val="00F45146"/>
    <w:rsid w:val="00F50706"/>
    <w:rsid w:val="00F5218B"/>
    <w:rsid w:val="00F52914"/>
    <w:rsid w:val="00F53F83"/>
    <w:rsid w:val="00F544B9"/>
    <w:rsid w:val="00F55022"/>
    <w:rsid w:val="00F550BC"/>
    <w:rsid w:val="00F5607B"/>
    <w:rsid w:val="00F573F0"/>
    <w:rsid w:val="00F61397"/>
    <w:rsid w:val="00F711C0"/>
    <w:rsid w:val="00F724CE"/>
    <w:rsid w:val="00F74A76"/>
    <w:rsid w:val="00F754B2"/>
    <w:rsid w:val="00F76795"/>
    <w:rsid w:val="00F76A4A"/>
    <w:rsid w:val="00F76BC6"/>
    <w:rsid w:val="00F833CA"/>
    <w:rsid w:val="00F84AAC"/>
    <w:rsid w:val="00F875E7"/>
    <w:rsid w:val="00F91DF6"/>
    <w:rsid w:val="00F95C17"/>
    <w:rsid w:val="00F967F0"/>
    <w:rsid w:val="00F974E0"/>
    <w:rsid w:val="00FA164D"/>
    <w:rsid w:val="00FA165E"/>
    <w:rsid w:val="00FA7889"/>
    <w:rsid w:val="00FB3501"/>
    <w:rsid w:val="00FB38A8"/>
    <w:rsid w:val="00FC09A4"/>
    <w:rsid w:val="00FC268F"/>
    <w:rsid w:val="00FC299F"/>
    <w:rsid w:val="00FC32C8"/>
    <w:rsid w:val="00FC4227"/>
    <w:rsid w:val="00FC7842"/>
    <w:rsid w:val="00FC79CA"/>
    <w:rsid w:val="00FE18CD"/>
    <w:rsid w:val="00FE3B8F"/>
    <w:rsid w:val="00FE576B"/>
    <w:rsid w:val="00FF2A3C"/>
    <w:rsid w:val="00FF2AA4"/>
    <w:rsid w:val="00FF3D94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semiHidden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E91C0-DEF7-4080-9686-53AA357B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И. Синицына</dc:creator>
  <cp:lastModifiedBy>Наталья Г. Новичкова</cp:lastModifiedBy>
  <cp:revision>844</cp:revision>
  <cp:lastPrinted>2023-09-27T07:01:00Z</cp:lastPrinted>
  <dcterms:created xsi:type="dcterms:W3CDTF">2014-09-16T14:39:00Z</dcterms:created>
  <dcterms:modified xsi:type="dcterms:W3CDTF">2023-09-27T12:13:00Z</dcterms:modified>
</cp:coreProperties>
</file>