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2C" w:rsidRDefault="00C30A2C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A496D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0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4CCF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1683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0A6A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Pr="00C46039" w:rsidRDefault="00921683" w:rsidP="000A6A2C">
      <w:pPr>
        <w:numPr>
          <w:ilvl w:val="0"/>
          <w:numId w:val="2"/>
        </w:numPr>
        <w:tabs>
          <w:tab w:val="clear" w:pos="1429"/>
          <w:tab w:val="num" w:pos="171"/>
          <w:tab w:val="left" w:pos="993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19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4CCF">
        <w:rPr>
          <w:rFonts w:ascii="Times New Roman" w:hAnsi="Times New Roman" w:cs="Times New Roman"/>
          <w:sz w:val="28"/>
          <w:szCs w:val="28"/>
        </w:rPr>
        <w:t xml:space="preserve">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C30A2C" w:rsidP="000A6A2C">
      <w:pPr>
        <w:tabs>
          <w:tab w:val="left" w:pos="993"/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921683"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1683"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</w:t>
      </w:r>
      <w:r w:rsidR="00184CCF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Тольятти.</w:t>
      </w:r>
    </w:p>
    <w:p w:rsidR="00C30A2C" w:rsidRDefault="00C30A2C" w:rsidP="00C30A2C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A2C" w:rsidRDefault="00C30A2C" w:rsidP="00C30A2C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A2C" w:rsidRDefault="00C30A2C" w:rsidP="00C30A2C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B1E" w:rsidRPr="00092F48" w:rsidRDefault="00FE63B3" w:rsidP="00C30A2C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4C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2F48">
        <w:rPr>
          <w:rFonts w:ascii="Times New Roman" w:hAnsi="Times New Roman" w:cs="Times New Roman"/>
          <w:sz w:val="28"/>
          <w:szCs w:val="28"/>
        </w:rPr>
        <w:t xml:space="preserve"> </w:t>
      </w:r>
      <w:r w:rsidR="00850B1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ab/>
      </w:r>
      <w:r w:rsidR="00850B1E" w:rsidRPr="00F11CDA">
        <w:rPr>
          <w:rFonts w:ascii="Times New Roman" w:hAnsi="Times New Roman" w:cs="Times New Roman"/>
          <w:sz w:val="28"/>
          <w:szCs w:val="28"/>
        </w:rPr>
        <w:tab/>
      </w:r>
      <w:r w:rsidR="00850B1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A2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Н.А.Ренц</w:t>
      </w:r>
      <w:proofErr w:type="spellEnd"/>
    </w:p>
    <w:p w:rsidR="00850B1E" w:rsidRPr="00DF5631" w:rsidRDefault="00850B1E" w:rsidP="00C30A2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Default="00850B1E" w:rsidP="00C30A2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C30A2C" w:rsidRPr="00DF5631" w:rsidRDefault="00C30A2C" w:rsidP="00C30A2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C30A2C">
      <w:pPr>
        <w:tabs>
          <w:tab w:val="left" w:pos="-3686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921BB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C30A2C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4921BB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7A1680" w:rsidRDefault="007A168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95173" w:rsidRPr="002E1EA8" w:rsidRDefault="00B95173" w:rsidP="000A6A2C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95173" w:rsidRPr="002E1EA8" w:rsidRDefault="00B95173" w:rsidP="000A6A2C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B95173" w:rsidRPr="002E1EA8" w:rsidRDefault="00B95173" w:rsidP="000A6A2C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 xml:space="preserve">от </w:t>
      </w:r>
      <w:r w:rsidR="00F87F35">
        <w:rPr>
          <w:rFonts w:ascii="Times New Roman" w:hAnsi="Times New Roman" w:cs="Times New Roman"/>
          <w:sz w:val="24"/>
          <w:szCs w:val="24"/>
        </w:rPr>
        <w:t>26</w:t>
      </w:r>
      <w:r w:rsidR="00D76A91">
        <w:rPr>
          <w:rFonts w:ascii="Times New Roman" w:hAnsi="Times New Roman" w:cs="Times New Roman"/>
          <w:sz w:val="24"/>
          <w:szCs w:val="24"/>
        </w:rPr>
        <w:t>.</w:t>
      </w:r>
      <w:r w:rsidR="003870E1">
        <w:rPr>
          <w:rFonts w:ascii="Times New Roman" w:hAnsi="Times New Roman" w:cs="Times New Roman"/>
          <w:sz w:val="24"/>
          <w:szCs w:val="24"/>
        </w:rPr>
        <w:t>06</w:t>
      </w:r>
      <w:r w:rsidR="00D76A91">
        <w:rPr>
          <w:rFonts w:ascii="Times New Roman" w:hAnsi="Times New Roman" w:cs="Times New Roman"/>
          <w:sz w:val="24"/>
          <w:szCs w:val="24"/>
        </w:rPr>
        <w:t>.20</w:t>
      </w:r>
      <w:r w:rsidR="00F87F35">
        <w:rPr>
          <w:rFonts w:ascii="Times New Roman" w:hAnsi="Times New Roman" w:cs="Times New Roman"/>
          <w:sz w:val="24"/>
          <w:szCs w:val="24"/>
        </w:rPr>
        <w:t>24</w:t>
      </w:r>
      <w:r w:rsidRPr="002E1EA8">
        <w:rPr>
          <w:rFonts w:ascii="Times New Roman" w:hAnsi="Times New Roman" w:cs="Times New Roman"/>
          <w:sz w:val="24"/>
          <w:szCs w:val="24"/>
        </w:rPr>
        <w:t xml:space="preserve"> №</w:t>
      </w:r>
      <w:r w:rsidR="005D3D5F">
        <w:rPr>
          <w:rFonts w:ascii="Times New Roman" w:hAnsi="Times New Roman" w:cs="Times New Roman"/>
          <w:sz w:val="24"/>
          <w:szCs w:val="24"/>
        </w:rPr>
        <w:t xml:space="preserve"> 258</w:t>
      </w:r>
      <w:bookmarkStart w:id="0" w:name="_GoBack"/>
      <w:bookmarkEnd w:id="0"/>
    </w:p>
    <w:p w:rsidR="008B17E8" w:rsidRDefault="008B17E8" w:rsidP="000A6A2C">
      <w:pPr>
        <w:spacing w:after="0"/>
        <w:ind w:left="70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680" w:rsidRDefault="007A1680" w:rsidP="008B1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D4E" w:rsidRPr="00133826" w:rsidRDefault="00537D4E" w:rsidP="00537D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37D4E" w:rsidRPr="00133826" w:rsidRDefault="00537D4E" w:rsidP="00537D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37D4E" w:rsidRPr="00133826" w:rsidRDefault="00537D4E" w:rsidP="00537D4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419"/>
        <w:gridCol w:w="5103"/>
        <w:gridCol w:w="2126"/>
        <w:gridCol w:w="2126"/>
      </w:tblGrid>
      <w:tr w:rsidR="00537D4E" w:rsidRPr="00133826" w:rsidTr="001F14D0">
        <w:trPr>
          <w:tblHeader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537D4E" w:rsidRPr="00133826" w:rsidRDefault="00537D4E" w:rsidP="001F14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537D4E" w:rsidRPr="00133826" w:rsidRDefault="00537D4E" w:rsidP="001F14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537D4E" w:rsidRPr="00133826" w:rsidRDefault="00537D4E" w:rsidP="001F14D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537D4E" w:rsidRPr="008C049A" w:rsidTr="001F14D0"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4E" w:rsidRPr="00BA5F37" w:rsidRDefault="00537D4E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10.07.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D4E" w:rsidRPr="008408C3" w:rsidRDefault="00537D4E" w:rsidP="001F1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1. </w:t>
            </w:r>
            <w:r w:rsidRPr="008B3B1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 внесении изменений </w:t>
            </w:r>
            <w:r w:rsidRPr="008B3B1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  <w:t>в Перечень знаковых и социально значимых мест городс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кого округа Тольятти, утвержден</w:t>
            </w:r>
            <w:r w:rsidRPr="008B3B10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ный решением Думы городского округа Тольятти от 17.06.2015 № 750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D4E" w:rsidRPr="00C578CD" w:rsidRDefault="00537D4E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C70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D4E" w:rsidRDefault="00537D4E" w:rsidP="001F14D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21.05.2024 </w:t>
            </w:r>
          </w:p>
          <w:p w:rsidR="00537D4E" w:rsidRPr="00C578CD" w:rsidRDefault="00537D4E" w:rsidP="001F14D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47</w:t>
            </w:r>
          </w:p>
        </w:tc>
      </w:tr>
      <w:tr w:rsidR="00537D4E" w:rsidRPr="008C049A" w:rsidTr="001F14D0"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E" w:rsidRPr="00BA5F37" w:rsidRDefault="00537D4E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D4E" w:rsidRPr="008408C3" w:rsidRDefault="00537D4E" w:rsidP="001F1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7B0B3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Устав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D4E" w:rsidRPr="00C578CD" w:rsidRDefault="00537D4E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D4E" w:rsidRDefault="00537D4E" w:rsidP="001F14D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взаимодествию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537D4E" w:rsidRDefault="00537D4E" w:rsidP="001F14D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21.05.2024 </w:t>
            </w:r>
          </w:p>
          <w:p w:rsidR="00537D4E" w:rsidRPr="00C578CD" w:rsidRDefault="00537D4E" w:rsidP="001F14D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67</w:t>
            </w:r>
          </w:p>
        </w:tc>
      </w:tr>
      <w:tr w:rsidR="00415410" w:rsidRPr="008C049A" w:rsidTr="007E7548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10" w:rsidRPr="00EF2ACF" w:rsidRDefault="00415410" w:rsidP="001F1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ACF">
              <w:rPr>
                <w:rFonts w:ascii="Times New Roman" w:hAnsi="Times New Roman" w:cs="Times New Roman"/>
                <w:sz w:val="26"/>
                <w:szCs w:val="26"/>
              </w:rPr>
              <w:t>25.09.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5410" w:rsidRPr="009732C0" w:rsidRDefault="00415410" w:rsidP="001F1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732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 внесении изменений в постановление Тольяттинской городской Думы от 19.10.2005 № 257 «О </w:t>
            </w:r>
            <w:proofErr w:type="gramStart"/>
            <w:r w:rsidRPr="009732C0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Положении</w:t>
            </w:r>
            <w:proofErr w:type="gramEnd"/>
            <w:r w:rsidRPr="009732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земельном налоге на территории городского округа Тольятти»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5410" w:rsidRPr="001F30BC" w:rsidRDefault="00415410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5410" w:rsidRPr="00775765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</w:p>
          <w:p w:rsidR="00415410" w:rsidRPr="009845DD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.№ 01-30/245 от 15.05.2024)</w:t>
            </w:r>
          </w:p>
        </w:tc>
      </w:tr>
      <w:tr w:rsidR="00415410" w:rsidRPr="008C049A" w:rsidTr="007E754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9732C0" w:rsidRDefault="00415410" w:rsidP="001F1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32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9732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внесении изменений в решение Думы городского округа Тольятти от 12.11.2014 № 510 «О налоге на имущество физических лиц на территории городского округа Тольятти»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1F30BC" w:rsidRDefault="00415410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775765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</w:p>
          <w:p w:rsidR="00415410" w:rsidRPr="009845DD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775765">
              <w:rPr>
                <w:rFonts w:ascii="Times New Roman" w:hAnsi="Times New Roman" w:cs="Times New Roman"/>
                <w:sz w:val="26"/>
                <w:szCs w:val="26"/>
              </w:rPr>
              <w:t>.№ 01-30/245 от 15.05.2024)</w:t>
            </w:r>
          </w:p>
        </w:tc>
      </w:tr>
      <w:tr w:rsidR="00415410" w:rsidRPr="008C049A" w:rsidTr="007E754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5410" w:rsidRPr="00EF2ACF" w:rsidRDefault="00415410" w:rsidP="001F1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О внесении изменений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Положение об учете муниципального имущества  городского  округа Тольятти и ведении реестра муниципальной собственности  городского округа Тольятти,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утвержденное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решением Думы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04.07.2012 № 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5410" w:rsidRDefault="00415410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5410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землепользова-нию</w:t>
            </w:r>
            <w:proofErr w:type="spellEnd"/>
          </w:p>
          <w:p w:rsidR="00415410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21.05.2024 </w:t>
            </w:r>
          </w:p>
          <w:p w:rsidR="00415410" w:rsidRPr="00C76F30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42</w:t>
            </w:r>
          </w:p>
        </w:tc>
      </w:tr>
      <w:tr w:rsidR="00415410" w:rsidRPr="008C049A" w:rsidTr="007E7548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EF2ACF" w:rsidRDefault="00415410" w:rsidP="001F1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изменений в Положение о порядке 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 и распоряж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ения   имуществом, находящимся 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муниципальной собственности городского округа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Тольятти, утвержденное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23.09.2015 №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415410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21.05.2024 </w:t>
            </w:r>
          </w:p>
          <w:p w:rsidR="00415410" w:rsidRPr="001779CC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42</w:t>
            </w:r>
          </w:p>
        </w:tc>
      </w:tr>
      <w:tr w:rsidR="00415410" w:rsidRPr="008C049A" w:rsidTr="00F2106E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EF2ACF" w:rsidRDefault="00415410" w:rsidP="008A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 О внесении изменений в Положение о порядке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я, управления, реорганизации и ликвидации муниципальных унитарных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предприятий городского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 Тольятти, утвержденное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 w:rsidRPr="00EF2A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15.02.2006 № 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427884" w:rsidRDefault="00415410" w:rsidP="008A41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Default="00415410" w:rsidP="008A41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415410" w:rsidRDefault="00415410" w:rsidP="008A41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21.05.2024 </w:t>
            </w:r>
          </w:p>
          <w:p w:rsidR="00415410" w:rsidRPr="001779CC" w:rsidRDefault="00415410" w:rsidP="008A41B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42</w:t>
            </w:r>
          </w:p>
        </w:tc>
      </w:tr>
      <w:tr w:rsidR="00415410" w:rsidRPr="008C049A" w:rsidTr="001F14D0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Default="00415410" w:rsidP="001F14D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427884" w:rsidRDefault="00415410" w:rsidP="001F1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2024 </w:t>
            </w: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427884" w:rsidRDefault="00415410" w:rsidP="001F1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10" w:rsidRPr="00427884" w:rsidRDefault="00415410" w:rsidP="001F14D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8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37D4E" w:rsidRDefault="00537D4E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D4E" w:rsidRDefault="00537D4E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D4E" w:rsidRDefault="00537D4E" w:rsidP="00537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D4E" w:rsidRDefault="00537D4E" w:rsidP="00537D4E">
      <w:pPr>
        <w:rPr>
          <w:rFonts w:ascii="Times New Roman" w:hAnsi="Times New Roman" w:cs="Times New Roman"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1F8" w:rsidRDefault="003701F8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62" w:rsidRDefault="006F2062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62" w:rsidRDefault="006F2062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62" w:rsidRDefault="006F2062" w:rsidP="003C51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62" w:rsidRDefault="006F2062" w:rsidP="00C30A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2062" w:rsidSect="007A168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CD" w:rsidRDefault="00050ACD" w:rsidP="00B34127">
      <w:pPr>
        <w:spacing w:after="0" w:line="240" w:lineRule="auto"/>
      </w:pPr>
      <w:r>
        <w:separator/>
      </w:r>
    </w:p>
  </w:endnote>
  <w:endnote w:type="continuationSeparator" w:id="0">
    <w:p w:rsidR="00050ACD" w:rsidRDefault="00050AC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CD" w:rsidRDefault="00050ACD" w:rsidP="00B34127">
      <w:pPr>
        <w:spacing w:after="0" w:line="240" w:lineRule="auto"/>
      </w:pPr>
      <w:r>
        <w:separator/>
      </w:r>
    </w:p>
  </w:footnote>
  <w:footnote w:type="continuationSeparator" w:id="0">
    <w:p w:rsidR="00050ACD" w:rsidRDefault="00050AC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1934" w:rsidRPr="00B34127" w:rsidRDefault="003F193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3D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1934" w:rsidRDefault="003F19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A5E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44921"/>
    <w:rsid w:val="00050ACD"/>
    <w:rsid w:val="000542C0"/>
    <w:rsid w:val="00056804"/>
    <w:rsid w:val="00056FA9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4633"/>
    <w:rsid w:val="00085858"/>
    <w:rsid w:val="00090878"/>
    <w:rsid w:val="00090C2A"/>
    <w:rsid w:val="00092CBC"/>
    <w:rsid w:val="00092F48"/>
    <w:rsid w:val="000947C4"/>
    <w:rsid w:val="000A143D"/>
    <w:rsid w:val="000A2970"/>
    <w:rsid w:val="000A6A2C"/>
    <w:rsid w:val="000B103E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31B7"/>
    <w:rsid w:val="000C443E"/>
    <w:rsid w:val="000C7413"/>
    <w:rsid w:val="000C7C36"/>
    <w:rsid w:val="000D36FF"/>
    <w:rsid w:val="000D415F"/>
    <w:rsid w:val="000E011E"/>
    <w:rsid w:val="000E18EF"/>
    <w:rsid w:val="000E4966"/>
    <w:rsid w:val="000F0F1E"/>
    <w:rsid w:val="000F2219"/>
    <w:rsid w:val="000F3117"/>
    <w:rsid w:val="000F6EDB"/>
    <w:rsid w:val="00101B36"/>
    <w:rsid w:val="001030BC"/>
    <w:rsid w:val="001059FB"/>
    <w:rsid w:val="0011051E"/>
    <w:rsid w:val="00110A59"/>
    <w:rsid w:val="00110E1F"/>
    <w:rsid w:val="00111525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1523"/>
    <w:rsid w:val="00144A1F"/>
    <w:rsid w:val="00147D86"/>
    <w:rsid w:val="00152A66"/>
    <w:rsid w:val="00152B51"/>
    <w:rsid w:val="00152EA2"/>
    <w:rsid w:val="0015532C"/>
    <w:rsid w:val="00155DC0"/>
    <w:rsid w:val="0015727A"/>
    <w:rsid w:val="00164956"/>
    <w:rsid w:val="001661FD"/>
    <w:rsid w:val="0016668A"/>
    <w:rsid w:val="00167AFB"/>
    <w:rsid w:val="0017071A"/>
    <w:rsid w:val="00170FA5"/>
    <w:rsid w:val="00173F63"/>
    <w:rsid w:val="00177E4B"/>
    <w:rsid w:val="00180DC2"/>
    <w:rsid w:val="001839CD"/>
    <w:rsid w:val="00184CCF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0C6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66F42"/>
    <w:rsid w:val="00273862"/>
    <w:rsid w:val="00276B24"/>
    <w:rsid w:val="00276B7C"/>
    <w:rsid w:val="00282E2A"/>
    <w:rsid w:val="0028387A"/>
    <w:rsid w:val="00284985"/>
    <w:rsid w:val="00284EEB"/>
    <w:rsid w:val="00285432"/>
    <w:rsid w:val="0028600F"/>
    <w:rsid w:val="002906AD"/>
    <w:rsid w:val="00290831"/>
    <w:rsid w:val="0029154D"/>
    <w:rsid w:val="002920A2"/>
    <w:rsid w:val="002934A8"/>
    <w:rsid w:val="00295340"/>
    <w:rsid w:val="00296349"/>
    <w:rsid w:val="002A002D"/>
    <w:rsid w:val="002A07A2"/>
    <w:rsid w:val="002A0AD9"/>
    <w:rsid w:val="002A25E4"/>
    <w:rsid w:val="002A3230"/>
    <w:rsid w:val="002A3838"/>
    <w:rsid w:val="002A5E1E"/>
    <w:rsid w:val="002B1DB1"/>
    <w:rsid w:val="002B1E4C"/>
    <w:rsid w:val="002B25E6"/>
    <w:rsid w:val="002B4309"/>
    <w:rsid w:val="002B611E"/>
    <w:rsid w:val="002B792C"/>
    <w:rsid w:val="002C0B08"/>
    <w:rsid w:val="002C3BC2"/>
    <w:rsid w:val="002C45A8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36FE7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1F8"/>
    <w:rsid w:val="00370D8C"/>
    <w:rsid w:val="00371949"/>
    <w:rsid w:val="00374352"/>
    <w:rsid w:val="0037474C"/>
    <w:rsid w:val="00374971"/>
    <w:rsid w:val="00376FED"/>
    <w:rsid w:val="00377A1C"/>
    <w:rsid w:val="00381974"/>
    <w:rsid w:val="003837B9"/>
    <w:rsid w:val="003843F3"/>
    <w:rsid w:val="003870E1"/>
    <w:rsid w:val="003928ED"/>
    <w:rsid w:val="003940A2"/>
    <w:rsid w:val="0039476F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C5114"/>
    <w:rsid w:val="003C74C0"/>
    <w:rsid w:val="003D4521"/>
    <w:rsid w:val="003D5E1C"/>
    <w:rsid w:val="003D61BB"/>
    <w:rsid w:val="003D70D2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5410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63754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21BB"/>
    <w:rsid w:val="004949C7"/>
    <w:rsid w:val="00497C1C"/>
    <w:rsid w:val="004A0CC6"/>
    <w:rsid w:val="004A3089"/>
    <w:rsid w:val="004A42A0"/>
    <w:rsid w:val="004A4539"/>
    <w:rsid w:val="004A4C0D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37B8"/>
    <w:rsid w:val="004D5CF6"/>
    <w:rsid w:val="004D7BB3"/>
    <w:rsid w:val="004E2785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96D"/>
    <w:rsid w:val="00507F38"/>
    <w:rsid w:val="00512403"/>
    <w:rsid w:val="005129F0"/>
    <w:rsid w:val="00513DCE"/>
    <w:rsid w:val="00514909"/>
    <w:rsid w:val="0052061A"/>
    <w:rsid w:val="005257C9"/>
    <w:rsid w:val="00527D6F"/>
    <w:rsid w:val="00527F1C"/>
    <w:rsid w:val="0053397D"/>
    <w:rsid w:val="0053511C"/>
    <w:rsid w:val="00537D4E"/>
    <w:rsid w:val="005412A0"/>
    <w:rsid w:val="00543DFB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87BF1"/>
    <w:rsid w:val="00591B36"/>
    <w:rsid w:val="005961A4"/>
    <w:rsid w:val="00596C42"/>
    <w:rsid w:val="0059729B"/>
    <w:rsid w:val="00597320"/>
    <w:rsid w:val="005A4F3D"/>
    <w:rsid w:val="005B101E"/>
    <w:rsid w:val="005B3907"/>
    <w:rsid w:val="005B3B2F"/>
    <w:rsid w:val="005B43A9"/>
    <w:rsid w:val="005C2F74"/>
    <w:rsid w:val="005C3901"/>
    <w:rsid w:val="005C7BC7"/>
    <w:rsid w:val="005D0FC8"/>
    <w:rsid w:val="005D3D5F"/>
    <w:rsid w:val="005D655E"/>
    <w:rsid w:val="005E2569"/>
    <w:rsid w:val="005E2FC9"/>
    <w:rsid w:val="005E532E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991"/>
    <w:rsid w:val="00615C86"/>
    <w:rsid w:val="00615C87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3744"/>
    <w:rsid w:val="00684A86"/>
    <w:rsid w:val="006865C5"/>
    <w:rsid w:val="00687157"/>
    <w:rsid w:val="006910E2"/>
    <w:rsid w:val="00691411"/>
    <w:rsid w:val="006955E6"/>
    <w:rsid w:val="006957CF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2062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5CDB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6D3C"/>
    <w:rsid w:val="00763C2B"/>
    <w:rsid w:val="0076425F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1680"/>
    <w:rsid w:val="007A4009"/>
    <w:rsid w:val="007A5873"/>
    <w:rsid w:val="007A68B7"/>
    <w:rsid w:val="007A6FD9"/>
    <w:rsid w:val="007B082F"/>
    <w:rsid w:val="007B11E8"/>
    <w:rsid w:val="007B3277"/>
    <w:rsid w:val="007B52C5"/>
    <w:rsid w:val="007C0B00"/>
    <w:rsid w:val="007C1002"/>
    <w:rsid w:val="007C351A"/>
    <w:rsid w:val="007D2416"/>
    <w:rsid w:val="007D48DF"/>
    <w:rsid w:val="007D6AE1"/>
    <w:rsid w:val="007E3B2C"/>
    <w:rsid w:val="007E798E"/>
    <w:rsid w:val="007F08B5"/>
    <w:rsid w:val="007F1249"/>
    <w:rsid w:val="007F25C4"/>
    <w:rsid w:val="007F6433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35941"/>
    <w:rsid w:val="00842D8D"/>
    <w:rsid w:val="00844062"/>
    <w:rsid w:val="00844DC2"/>
    <w:rsid w:val="008450D8"/>
    <w:rsid w:val="00846370"/>
    <w:rsid w:val="00847C49"/>
    <w:rsid w:val="008505F7"/>
    <w:rsid w:val="00850B1E"/>
    <w:rsid w:val="008514D3"/>
    <w:rsid w:val="00856FBE"/>
    <w:rsid w:val="008629BA"/>
    <w:rsid w:val="00863EDE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17E8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63B7"/>
    <w:rsid w:val="00900868"/>
    <w:rsid w:val="00900F34"/>
    <w:rsid w:val="009014E5"/>
    <w:rsid w:val="0090564D"/>
    <w:rsid w:val="009065E3"/>
    <w:rsid w:val="009069A8"/>
    <w:rsid w:val="0091035C"/>
    <w:rsid w:val="009103F6"/>
    <w:rsid w:val="00912095"/>
    <w:rsid w:val="00912A46"/>
    <w:rsid w:val="00913A9A"/>
    <w:rsid w:val="00915CE8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271E0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87F49"/>
    <w:rsid w:val="00A92216"/>
    <w:rsid w:val="00A950CA"/>
    <w:rsid w:val="00A9576E"/>
    <w:rsid w:val="00A9635E"/>
    <w:rsid w:val="00AA08DB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6DD4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1924"/>
    <w:rsid w:val="00AF2282"/>
    <w:rsid w:val="00AF2E57"/>
    <w:rsid w:val="00AF3A38"/>
    <w:rsid w:val="00AF70A6"/>
    <w:rsid w:val="00B00157"/>
    <w:rsid w:val="00B06640"/>
    <w:rsid w:val="00B06AB9"/>
    <w:rsid w:val="00B13B28"/>
    <w:rsid w:val="00B14192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219F"/>
    <w:rsid w:val="00B739C4"/>
    <w:rsid w:val="00B746FE"/>
    <w:rsid w:val="00B76774"/>
    <w:rsid w:val="00B80C8E"/>
    <w:rsid w:val="00B80F94"/>
    <w:rsid w:val="00B86190"/>
    <w:rsid w:val="00B91B46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04E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385"/>
    <w:rsid w:val="00C036C1"/>
    <w:rsid w:val="00C04336"/>
    <w:rsid w:val="00C133CF"/>
    <w:rsid w:val="00C14159"/>
    <w:rsid w:val="00C16CA9"/>
    <w:rsid w:val="00C20A04"/>
    <w:rsid w:val="00C24B02"/>
    <w:rsid w:val="00C275DB"/>
    <w:rsid w:val="00C27D79"/>
    <w:rsid w:val="00C30A2C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233E"/>
    <w:rsid w:val="00C6671D"/>
    <w:rsid w:val="00C7046D"/>
    <w:rsid w:val="00C708D9"/>
    <w:rsid w:val="00C75E9D"/>
    <w:rsid w:val="00C76518"/>
    <w:rsid w:val="00C76975"/>
    <w:rsid w:val="00C809AC"/>
    <w:rsid w:val="00C84399"/>
    <w:rsid w:val="00C84D8A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10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36D53"/>
    <w:rsid w:val="00D40501"/>
    <w:rsid w:val="00D40BD5"/>
    <w:rsid w:val="00D41ECA"/>
    <w:rsid w:val="00D42782"/>
    <w:rsid w:val="00D4423E"/>
    <w:rsid w:val="00D44C37"/>
    <w:rsid w:val="00D45D67"/>
    <w:rsid w:val="00D534E6"/>
    <w:rsid w:val="00D54ABA"/>
    <w:rsid w:val="00D61728"/>
    <w:rsid w:val="00D622C6"/>
    <w:rsid w:val="00D654FB"/>
    <w:rsid w:val="00D66B14"/>
    <w:rsid w:val="00D71CC2"/>
    <w:rsid w:val="00D71D72"/>
    <w:rsid w:val="00D71EC8"/>
    <w:rsid w:val="00D720DC"/>
    <w:rsid w:val="00D76A91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3B76"/>
    <w:rsid w:val="00EA496D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47DF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4F08"/>
    <w:rsid w:val="00F15339"/>
    <w:rsid w:val="00F16FBD"/>
    <w:rsid w:val="00F178F4"/>
    <w:rsid w:val="00F22516"/>
    <w:rsid w:val="00F2438D"/>
    <w:rsid w:val="00F30D52"/>
    <w:rsid w:val="00F31649"/>
    <w:rsid w:val="00F3186E"/>
    <w:rsid w:val="00F331C2"/>
    <w:rsid w:val="00F336E0"/>
    <w:rsid w:val="00F374ED"/>
    <w:rsid w:val="00F37A11"/>
    <w:rsid w:val="00F45146"/>
    <w:rsid w:val="00F5218B"/>
    <w:rsid w:val="00F55022"/>
    <w:rsid w:val="00F550BC"/>
    <w:rsid w:val="00F5781C"/>
    <w:rsid w:val="00F64D00"/>
    <w:rsid w:val="00F724CE"/>
    <w:rsid w:val="00F7438E"/>
    <w:rsid w:val="00F74A76"/>
    <w:rsid w:val="00F754B2"/>
    <w:rsid w:val="00F76A4A"/>
    <w:rsid w:val="00F76BC6"/>
    <w:rsid w:val="00F84AAC"/>
    <w:rsid w:val="00F875E7"/>
    <w:rsid w:val="00F87F35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B4D1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E63B3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888B-BA7B-464B-9F5E-B4486A7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738</cp:revision>
  <cp:lastPrinted>2024-06-27T06:24:00Z</cp:lastPrinted>
  <dcterms:created xsi:type="dcterms:W3CDTF">2014-09-16T14:39:00Z</dcterms:created>
  <dcterms:modified xsi:type="dcterms:W3CDTF">2024-07-05T07:41:00Z</dcterms:modified>
</cp:coreProperties>
</file>